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813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</w:t>
      </w:r>
      <w:r w:rsidR="006D23B7">
        <w:rPr>
          <w:rFonts w:ascii="Times New Roman" w:eastAsia="Calibri" w:hAnsi="Times New Roman" w:cs="Times New Roman"/>
          <w:sz w:val="28"/>
          <w:szCs w:val="28"/>
        </w:rPr>
        <w:t>а</w:t>
      </w: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1 курса заочной формы получения образования</w:t>
      </w:r>
    </w:p>
    <w:p w:rsidR="00D81BB8" w:rsidRPr="00D8730E" w:rsidRDefault="00D81BB8" w:rsidP="00D81BB8">
      <w:pPr>
        <w:pStyle w:val="TableParagraph"/>
        <w:ind w:left="-284"/>
        <w:contextualSpacing/>
        <w:jc w:val="center"/>
        <w:rPr>
          <w:b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8730E">
        <w:rPr>
          <w:b/>
          <w:sz w:val="28"/>
          <w:szCs w:val="28"/>
        </w:rPr>
        <w:t>7-06-0412-01 «Менеджмент»</w:t>
      </w:r>
      <w:r w:rsidRPr="00D8730E">
        <w:rPr>
          <w:sz w:val="28"/>
          <w:szCs w:val="28"/>
        </w:rPr>
        <w:t>,</w:t>
      </w:r>
    </w:p>
    <w:p w:rsidR="00AB7C2A" w:rsidRPr="00D8730E" w:rsidRDefault="00AB7C2A" w:rsidP="00AB7C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Pr="00CA798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D23B7" w:rsidRPr="00CA7985">
        <w:rPr>
          <w:rFonts w:ascii="Times New Roman" w:eastAsia="Calibri" w:hAnsi="Times New Roman" w:cs="Times New Roman"/>
          <w:b/>
          <w:sz w:val="28"/>
          <w:szCs w:val="28"/>
        </w:rPr>
        <w:t>3.01.2025-26.01.2025</w:t>
      </w:r>
      <w:r w:rsidRPr="00CA798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D81BB8" w:rsidRPr="00D8730E" w:rsidRDefault="00D81BB8" w:rsidP="00D8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5569A2" w:rsidRPr="00305209" w:rsidTr="00C5666B">
        <w:trPr>
          <w:trHeight w:val="289"/>
        </w:trPr>
        <w:tc>
          <w:tcPr>
            <w:tcW w:w="1940" w:type="pct"/>
            <w:vMerge w:val="restart"/>
            <w:vAlign w:val="center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5569A2" w:rsidRPr="00305209" w:rsidTr="00C5666B">
        <w:tc>
          <w:tcPr>
            <w:tcW w:w="1940" w:type="pct"/>
            <w:vMerge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5569A2" w:rsidRPr="00305209" w:rsidRDefault="005569A2" w:rsidP="0055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A2" w:rsidRPr="005D76EC" w:rsidTr="004D6FEC">
        <w:trPr>
          <w:trHeight w:val="535"/>
        </w:trPr>
        <w:tc>
          <w:tcPr>
            <w:tcW w:w="1940" w:type="pct"/>
            <w:shd w:val="clear" w:color="auto" w:fill="auto"/>
            <w:vAlign w:val="center"/>
          </w:tcPr>
          <w:p w:rsidR="005569A2" w:rsidRPr="005D76EC" w:rsidRDefault="005569A2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569A2" w:rsidRPr="005D76EC" w:rsidRDefault="00AB7108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569A2" w:rsidRPr="005D76EC" w:rsidRDefault="005569A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569A2" w:rsidRPr="005D76EC" w:rsidRDefault="00B45529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569A2" w:rsidRPr="005D76EC" w:rsidRDefault="00B45529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569A2" w:rsidRPr="005D76EC" w:rsidRDefault="008D6D9E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C236D" w:rsidRDefault="000C236D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  <w:p w:rsidR="005569A2" w:rsidRPr="005D76EC" w:rsidRDefault="005569A2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45529" w:rsidRPr="005D76EC" w:rsidTr="004D6FEC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940" w:type="pct"/>
            <w:vAlign w:val="center"/>
          </w:tcPr>
          <w:p w:rsidR="00B45529" w:rsidRPr="005569A2" w:rsidRDefault="00B45529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Инновационные системы и инфраструктуры</w:t>
            </w:r>
          </w:p>
        </w:tc>
        <w:tc>
          <w:tcPr>
            <w:tcW w:w="434" w:type="pct"/>
            <w:vAlign w:val="center"/>
          </w:tcPr>
          <w:p w:rsidR="00B45529" w:rsidRPr="005D76EC" w:rsidRDefault="00B45529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vAlign w:val="center"/>
          </w:tcPr>
          <w:p w:rsidR="00B45529" w:rsidRPr="005D76EC" w:rsidRDefault="00B45529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B45529" w:rsidRPr="005D76EC" w:rsidRDefault="00B45529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vAlign w:val="center"/>
          </w:tcPr>
          <w:p w:rsidR="00B45529" w:rsidRPr="005D76EC" w:rsidRDefault="00B45529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vAlign w:val="center"/>
          </w:tcPr>
          <w:p w:rsidR="00B45529" w:rsidRPr="005D76EC" w:rsidRDefault="00B45529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405-4</w:t>
            </w:r>
          </w:p>
        </w:tc>
        <w:tc>
          <w:tcPr>
            <w:tcW w:w="809" w:type="pct"/>
            <w:vAlign w:val="center"/>
          </w:tcPr>
          <w:p w:rsidR="00B45529" w:rsidRPr="00AC6CDC" w:rsidRDefault="00B45529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>Равино</w:t>
            </w:r>
            <w:proofErr w:type="spellEnd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16649" w:rsidRPr="005D76EC" w:rsidTr="004D6FEC">
        <w:trPr>
          <w:trHeight w:val="95"/>
        </w:trPr>
        <w:tc>
          <w:tcPr>
            <w:tcW w:w="1940" w:type="pct"/>
            <w:shd w:val="clear" w:color="auto" w:fill="auto"/>
            <w:vAlign w:val="center"/>
          </w:tcPr>
          <w:p w:rsidR="00B16649" w:rsidRPr="00AB7108" w:rsidRDefault="00AB7108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16649" w:rsidRPr="005D76EC" w:rsidRDefault="006D23B7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="00B166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16649" w:rsidRPr="005D76EC" w:rsidRDefault="00AB7108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B16649" w:rsidRPr="005D76EC" w:rsidRDefault="005304E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16649" w:rsidRPr="005D76EC" w:rsidRDefault="005304E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16649" w:rsidRPr="005D76EC" w:rsidRDefault="005304E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16649" w:rsidRPr="00AC6CDC" w:rsidRDefault="00282985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C6CDC" w:rsidRPr="005D76EC" w:rsidTr="004D6FEC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940" w:type="pct"/>
            <w:vAlign w:val="center"/>
          </w:tcPr>
          <w:p w:rsidR="00AC6CDC" w:rsidRPr="00AB7108" w:rsidRDefault="00AC6CDC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Коммерциализация инноваций</w:t>
            </w:r>
          </w:p>
        </w:tc>
        <w:tc>
          <w:tcPr>
            <w:tcW w:w="434" w:type="pct"/>
            <w:vAlign w:val="center"/>
          </w:tcPr>
          <w:p w:rsidR="00AC6CDC" w:rsidRPr="005D76EC" w:rsidRDefault="00AC6CDC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AC6CDC" w:rsidRDefault="00AC6CDC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AC6CDC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vAlign w:val="center"/>
          </w:tcPr>
          <w:p w:rsidR="00AC6CDC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vAlign w:val="center"/>
          </w:tcPr>
          <w:p w:rsidR="00AC6CDC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232-4</w:t>
            </w:r>
          </w:p>
        </w:tc>
        <w:tc>
          <w:tcPr>
            <w:tcW w:w="809" w:type="pct"/>
            <w:vAlign w:val="center"/>
          </w:tcPr>
          <w:p w:rsidR="00AC6CDC" w:rsidRPr="00AC6CDC" w:rsidRDefault="00AC6CDC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>Дербинская</w:t>
            </w:r>
            <w:proofErr w:type="spellEnd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C6CDC" w:rsidRPr="005D76EC" w:rsidTr="004D6FEC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940" w:type="pct"/>
            <w:vAlign w:val="center"/>
          </w:tcPr>
          <w:p w:rsidR="00AC6CDC" w:rsidRPr="005569A2" w:rsidRDefault="00AC6CDC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</w:t>
            </w:r>
          </w:p>
        </w:tc>
        <w:tc>
          <w:tcPr>
            <w:tcW w:w="434" w:type="pct"/>
            <w:vAlign w:val="center"/>
          </w:tcPr>
          <w:p w:rsidR="00AC6CDC" w:rsidRPr="005D76EC" w:rsidRDefault="00AC6CDC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AC6CDC" w:rsidRPr="005D76EC" w:rsidRDefault="00AC6CDC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388" w:type="pct"/>
            <w:vAlign w:val="center"/>
          </w:tcPr>
          <w:p w:rsidR="00AC6CDC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75" w:type="pct"/>
            <w:vAlign w:val="center"/>
          </w:tcPr>
          <w:p w:rsidR="00AC6CDC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vAlign w:val="center"/>
          </w:tcPr>
          <w:p w:rsidR="00AC6CDC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428-4</w:t>
            </w:r>
          </w:p>
        </w:tc>
        <w:tc>
          <w:tcPr>
            <w:tcW w:w="809" w:type="pct"/>
            <w:vAlign w:val="center"/>
          </w:tcPr>
          <w:p w:rsidR="00AC6CDC" w:rsidRPr="00AC6CDC" w:rsidRDefault="00AC6CDC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>Россоха</w:t>
            </w:r>
            <w:proofErr w:type="spellEnd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47142" w:rsidRPr="005D76EC" w:rsidTr="004D6FEC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940" w:type="pct"/>
            <w:vAlign w:val="center"/>
          </w:tcPr>
          <w:p w:rsidR="00E47142" w:rsidRPr="005569A2" w:rsidRDefault="00E47142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бизнесе</w:t>
            </w:r>
          </w:p>
        </w:tc>
        <w:tc>
          <w:tcPr>
            <w:tcW w:w="434" w:type="pct"/>
            <w:vAlign w:val="center"/>
          </w:tcPr>
          <w:p w:rsidR="00E47142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E47142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388" w:type="pct"/>
            <w:vAlign w:val="center"/>
          </w:tcPr>
          <w:p w:rsidR="00E47142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75" w:type="pct"/>
            <w:vAlign w:val="center"/>
          </w:tcPr>
          <w:p w:rsidR="00E47142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vAlign w:val="center"/>
          </w:tcPr>
          <w:p w:rsidR="00E47142" w:rsidRPr="005D76EC" w:rsidRDefault="00E47142" w:rsidP="00D5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428-4</w:t>
            </w:r>
          </w:p>
        </w:tc>
        <w:tc>
          <w:tcPr>
            <w:tcW w:w="809" w:type="pct"/>
            <w:vAlign w:val="center"/>
          </w:tcPr>
          <w:p w:rsidR="00E47142" w:rsidRPr="00AC6CDC" w:rsidRDefault="00E47142" w:rsidP="00D5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>Россоха</w:t>
            </w:r>
            <w:proofErr w:type="spellEnd"/>
            <w:r w:rsidRPr="00AC6C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D81BB8" w:rsidRDefault="00D81BB8" w:rsidP="00556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9A2" w:rsidRDefault="005569A2" w:rsidP="00556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BB8" w:rsidRPr="0008305B" w:rsidRDefault="00D81BB8" w:rsidP="0055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B8" w:rsidRPr="0008305B" w:rsidRDefault="00D81BB8" w:rsidP="0055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BB8" w:rsidRPr="0008305B" w:rsidRDefault="00D81BB8" w:rsidP="00556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CA7985" w:rsidRPr="00D8730E" w:rsidRDefault="005569A2" w:rsidP="00CA798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 w:type="page"/>
      </w:r>
      <w:r w:rsidR="00CA7985"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CA7985" w:rsidRPr="00D8730E" w:rsidRDefault="00CA7985" w:rsidP="00CA7985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CA7985" w:rsidRPr="00D8730E" w:rsidRDefault="00CA7985" w:rsidP="00CA7985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CA7985" w:rsidRPr="005663FF" w:rsidRDefault="00CA7985" w:rsidP="00CA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CA7985" w:rsidRPr="00D8730E" w:rsidRDefault="00CA7985" w:rsidP="00CA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CA7985" w:rsidRPr="00D8730E" w:rsidRDefault="00CA7985" w:rsidP="00CA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CA7985" w:rsidRPr="00D8730E" w:rsidRDefault="00CA7985" w:rsidP="00CA79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7985" w:rsidRPr="00D8730E" w:rsidRDefault="00CA7985" w:rsidP="00CA798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813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CA7985" w:rsidRPr="00D8730E" w:rsidRDefault="00CA7985" w:rsidP="00CA798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1 курса заочной формы получения образования</w:t>
      </w:r>
    </w:p>
    <w:p w:rsidR="00CA7985" w:rsidRPr="00D8730E" w:rsidRDefault="00CA7985" w:rsidP="00CA7985">
      <w:pPr>
        <w:pStyle w:val="TableParagraph"/>
        <w:ind w:left="-284"/>
        <w:contextualSpacing/>
        <w:jc w:val="center"/>
        <w:rPr>
          <w:b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8730E">
        <w:rPr>
          <w:b/>
          <w:sz w:val="28"/>
          <w:szCs w:val="28"/>
        </w:rPr>
        <w:t>7-06-0412-0</w:t>
      </w:r>
      <w:r>
        <w:rPr>
          <w:b/>
          <w:sz w:val="28"/>
          <w:szCs w:val="28"/>
        </w:rPr>
        <w:t>4</w:t>
      </w:r>
      <w:r w:rsidRPr="00D8730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Маркетинг</w:t>
      </w:r>
      <w:r w:rsidRPr="00D8730E">
        <w:rPr>
          <w:b/>
          <w:sz w:val="28"/>
          <w:szCs w:val="28"/>
        </w:rPr>
        <w:t>»</w:t>
      </w:r>
      <w:r w:rsidRPr="00D8730E">
        <w:rPr>
          <w:sz w:val="28"/>
          <w:szCs w:val="28"/>
        </w:rPr>
        <w:t>,</w:t>
      </w:r>
    </w:p>
    <w:p w:rsidR="00CA7985" w:rsidRPr="00D8730E" w:rsidRDefault="00CA7985" w:rsidP="00CA7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CA7985" w:rsidRPr="00D8730E" w:rsidRDefault="00CA7985" w:rsidP="00CA79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CA7985" w:rsidRPr="00305209" w:rsidTr="00E778D3">
        <w:trPr>
          <w:trHeight w:val="289"/>
        </w:trPr>
        <w:tc>
          <w:tcPr>
            <w:tcW w:w="1940" w:type="pct"/>
            <w:vMerge w:val="restart"/>
            <w:vAlign w:val="center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CA7985" w:rsidRPr="00305209" w:rsidTr="00E778D3">
        <w:tc>
          <w:tcPr>
            <w:tcW w:w="1940" w:type="pct"/>
            <w:vMerge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CA7985" w:rsidRPr="00305209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85" w:rsidRPr="005D76EC" w:rsidTr="00E778D3">
        <w:trPr>
          <w:trHeight w:val="535"/>
        </w:trPr>
        <w:tc>
          <w:tcPr>
            <w:tcW w:w="1940" w:type="pct"/>
            <w:shd w:val="clear" w:color="auto" w:fill="auto"/>
            <w:vAlign w:val="center"/>
          </w:tcPr>
          <w:p w:rsidR="00CA7985" w:rsidRPr="005D76EC" w:rsidRDefault="00CA7985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A7985" w:rsidRPr="005D76EC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A7985" w:rsidRPr="005D76EC" w:rsidRDefault="00057A79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A7985" w:rsidRPr="005D76EC" w:rsidRDefault="00314D3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A7985" w:rsidRPr="005D76EC" w:rsidRDefault="00314D3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A7985" w:rsidRPr="005D76EC" w:rsidRDefault="00CA798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A7985" w:rsidRDefault="00CA7985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  <w:p w:rsidR="00CA7985" w:rsidRPr="005D76EC" w:rsidRDefault="00CA7985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55305" w:rsidRPr="005D76EC" w:rsidTr="00E778D3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C55305" w:rsidRPr="005569A2" w:rsidRDefault="00C55305" w:rsidP="00C5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A">
              <w:rPr>
                <w:rFonts w:ascii="Times New Roman" w:hAnsi="Times New Roman" w:cs="Times New Roman"/>
                <w:sz w:val="24"/>
                <w:szCs w:val="24"/>
              </w:rPr>
              <w:t>Микроэкономический анализ и политика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55305" w:rsidRPr="005D76EC" w:rsidRDefault="00C5530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55305" w:rsidRPr="005D76EC" w:rsidRDefault="00C5530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55305" w:rsidRPr="005D76EC" w:rsidRDefault="00314D3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55305" w:rsidRPr="005D76EC" w:rsidRDefault="00314D3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55305" w:rsidRPr="005D76EC" w:rsidRDefault="00314D3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55305" w:rsidRPr="00C55305" w:rsidRDefault="00C55305" w:rsidP="00C5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05">
              <w:rPr>
                <w:rFonts w:ascii="Times New Roman" w:hAnsi="Times New Roman" w:cs="Times New Roman"/>
                <w:sz w:val="24"/>
                <w:szCs w:val="24"/>
              </w:rPr>
              <w:t>Горобец П.Д.</w:t>
            </w:r>
          </w:p>
        </w:tc>
      </w:tr>
      <w:tr w:rsidR="00C55305" w:rsidRPr="005D76EC" w:rsidTr="0013355A">
        <w:trPr>
          <w:trHeight w:val="247"/>
        </w:trPr>
        <w:tc>
          <w:tcPr>
            <w:tcW w:w="1940" w:type="pct"/>
            <w:shd w:val="clear" w:color="auto" w:fill="auto"/>
            <w:vAlign w:val="center"/>
          </w:tcPr>
          <w:p w:rsidR="00C55305" w:rsidRPr="005569A2" w:rsidRDefault="00C55305" w:rsidP="00C5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A">
              <w:rPr>
                <w:rFonts w:ascii="Times New Roman" w:hAnsi="Times New Roman" w:cs="Times New Roman"/>
                <w:sz w:val="24"/>
                <w:szCs w:val="24"/>
              </w:rPr>
              <w:t>Маркетинг и общество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55305" w:rsidRPr="005D76EC" w:rsidRDefault="00C5530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55305" w:rsidRPr="005D76EC" w:rsidRDefault="00C5530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55305" w:rsidRPr="005D76EC" w:rsidRDefault="00105091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55305" w:rsidRPr="005D76EC" w:rsidRDefault="00105091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55305" w:rsidRPr="005D76EC" w:rsidRDefault="00105091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55305" w:rsidRPr="00C55305" w:rsidRDefault="00C55305" w:rsidP="00C5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305">
              <w:rPr>
                <w:rFonts w:ascii="Times New Roman" w:hAnsi="Times New Roman" w:cs="Times New Roman"/>
                <w:sz w:val="24"/>
                <w:szCs w:val="24"/>
              </w:rPr>
              <w:t>Горобец П.Д.</w:t>
            </w:r>
          </w:p>
        </w:tc>
      </w:tr>
      <w:tr w:rsidR="00C55305" w:rsidRPr="005D76EC" w:rsidTr="0013355A">
        <w:trPr>
          <w:trHeight w:val="237"/>
        </w:trPr>
        <w:tc>
          <w:tcPr>
            <w:tcW w:w="1940" w:type="pct"/>
            <w:shd w:val="clear" w:color="auto" w:fill="auto"/>
            <w:vAlign w:val="center"/>
          </w:tcPr>
          <w:p w:rsidR="00C55305" w:rsidRPr="0013355A" w:rsidRDefault="00C55305" w:rsidP="00C5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A">
              <w:rPr>
                <w:rFonts w:ascii="Times New Roman" w:hAnsi="Times New Roman" w:cs="Times New Roman"/>
                <w:sz w:val="24"/>
                <w:szCs w:val="24"/>
              </w:rPr>
              <w:t>Интеллектуальный анализ данных в маркетинге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55305" w:rsidRPr="005D76EC" w:rsidRDefault="00C5530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55305" w:rsidRPr="005D76EC" w:rsidRDefault="00C55305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55305" w:rsidRPr="005D76EC" w:rsidRDefault="00105091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55305" w:rsidRPr="005D76EC" w:rsidRDefault="00105091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55305" w:rsidRPr="005D76EC" w:rsidRDefault="00105091" w:rsidP="00C55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55305" w:rsidRPr="00C55305" w:rsidRDefault="00C55305" w:rsidP="00C5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05">
              <w:rPr>
                <w:rFonts w:ascii="Times New Roman" w:hAnsi="Times New Roman" w:cs="Times New Roman"/>
                <w:sz w:val="24"/>
                <w:szCs w:val="24"/>
              </w:rPr>
              <w:t>Дербинская</w:t>
            </w:r>
            <w:proofErr w:type="spellEnd"/>
            <w:r w:rsidRPr="00C553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304E2" w:rsidRPr="005D76EC" w:rsidTr="0013355A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940" w:type="pct"/>
            <w:vAlign w:val="center"/>
          </w:tcPr>
          <w:p w:rsidR="005304E2" w:rsidRPr="005569A2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A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229-2 общ</w:t>
            </w:r>
          </w:p>
        </w:tc>
        <w:tc>
          <w:tcPr>
            <w:tcW w:w="809" w:type="pct"/>
            <w:vAlign w:val="center"/>
          </w:tcPr>
          <w:p w:rsidR="005304E2" w:rsidRPr="00AC6CD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Сенькова Т.А.</w:t>
            </w:r>
          </w:p>
        </w:tc>
      </w:tr>
      <w:tr w:rsidR="005304E2" w:rsidRPr="005D76EC" w:rsidTr="0013355A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940" w:type="pct"/>
            <w:vAlign w:val="center"/>
          </w:tcPr>
          <w:p w:rsidR="005304E2" w:rsidRPr="005569A2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A">
              <w:rPr>
                <w:rFonts w:ascii="Times New Roman" w:hAnsi="Times New Roman" w:cs="Times New Roman"/>
                <w:sz w:val="24"/>
                <w:szCs w:val="24"/>
              </w:rPr>
              <w:t>SEO-оптимизация и контекстная реклама</w:t>
            </w:r>
          </w:p>
        </w:tc>
        <w:tc>
          <w:tcPr>
            <w:tcW w:w="434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110/3</w:t>
            </w:r>
          </w:p>
        </w:tc>
        <w:tc>
          <w:tcPr>
            <w:tcW w:w="388" w:type="pct"/>
            <w:vAlign w:val="center"/>
          </w:tcPr>
          <w:p w:rsidR="005304E2" w:rsidRPr="005D76EC" w:rsidRDefault="00105091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vAlign w:val="center"/>
          </w:tcPr>
          <w:p w:rsidR="005304E2" w:rsidRPr="005D76EC" w:rsidRDefault="00105091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vAlign w:val="center"/>
          </w:tcPr>
          <w:p w:rsidR="005304E2" w:rsidRPr="005D76EC" w:rsidRDefault="00105091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232-4</w:t>
            </w:r>
          </w:p>
        </w:tc>
        <w:tc>
          <w:tcPr>
            <w:tcW w:w="809" w:type="pct"/>
            <w:vAlign w:val="center"/>
          </w:tcPr>
          <w:p w:rsidR="005304E2" w:rsidRPr="00C55305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05">
              <w:rPr>
                <w:rFonts w:ascii="Times New Roman" w:hAnsi="Times New Roman" w:cs="Times New Roman"/>
                <w:sz w:val="24"/>
                <w:szCs w:val="24"/>
              </w:rPr>
              <w:t>Дербинская</w:t>
            </w:r>
            <w:proofErr w:type="spellEnd"/>
            <w:r w:rsidRPr="00C553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304E2" w:rsidRPr="005D76EC" w:rsidTr="005150E8">
        <w:tblPrEx>
          <w:tblCellMar>
            <w:left w:w="108" w:type="dxa"/>
            <w:right w:w="108" w:type="dxa"/>
          </w:tblCellMar>
        </w:tblPrEx>
        <w:trPr>
          <w:trHeight w:val="241"/>
        </w:trPr>
        <w:tc>
          <w:tcPr>
            <w:tcW w:w="1940" w:type="pct"/>
            <w:vAlign w:val="center"/>
          </w:tcPr>
          <w:p w:rsidR="005304E2" w:rsidRPr="005569A2" w:rsidRDefault="005304E2" w:rsidP="009E5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в цифровой среде </w:t>
            </w:r>
          </w:p>
        </w:tc>
        <w:tc>
          <w:tcPr>
            <w:tcW w:w="434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5304E2" w:rsidRPr="005D76EC" w:rsidRDefault="005150E8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75" w:type="pct"/>
            <w:vAlign w:val="center"/>
          </w:tcPr>
          <w:p w:rsidR="005304E2" w:rsidRPr="005D76EC" w:rsidRDefault="005150E8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vAlign w:val="center"/>
          </w:tcPr>
          <w:p w:rsidR="005304E2" w:rsidRPr="005D76EC" w:rsidRDefault="005150E8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239-4</w:t>
            </w:r>
          </w:p>
        </w:tc>
        <w:tc>
          <w:tcPr>
            <w:tcW w:w="809" w:type="pct"/>
            <w:vAlign w:val="center"/>
          </w:tcPr>
          <w:p w:rsidR="005304E2" w:rsidRPr="00C55305" w:rsidRDefault="005304E2" w:rsidP="0051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305">
              <w:rPr>
                <w:rFonts w:ascii="Times New Roman" w:hAnsi="Times New Roman" w:cs="Times New Roman"/>
                <w:sz w:val="24"/>
                <w:szCs w:val="24"/>
              </w:rPr>
              <w:t>Усевич</w:t>
            </w:r>
            <w:proofErr w:type="spellEnd"/>
            <w:r w:rsidRPr="00C5530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CA7985" w:rsidRDefault="00CA7985" w:rsidP="00CA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85" w:rsidRDefault="00CA7985" w:rsidP="00CA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85" w:rsidRPr="0008305B" w:rsidRDefault="00CA7985" w:rsidP="00CA7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85" w:rsidRPr="0008305B" w:rsidRDefault="00CA7985" w:rsidP="00CA7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985" w:rsidRPr="0008305B" w:rsidRDefault="00CA7985" w:rsidP="00CA7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5569A2" w:rsidRDefault="00CA7985">
      <w:pPr>
        <w:spacing w:after="200" w:line="276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813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</w:t>
      </w:r>
      <w:r w:rsidR="007C245F">
        <w:rPr>
          <w:rFonts w:ascii="Times New Roman" w:eastAsia="Calibri" w:hAnsi="Times New Roman" w:cs="Times New Roman"/>
          <w:sz w:val="28"/>
          <w:szCs w:val="28"/>
        </w:rPr>
        <w:t>ов</w:t>
      </w: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1 курса заочной формы получения образования</w:t>
      </w:r>
    </w:p>
    <w:p w:rsidR="00D81BB8" w:rsidRPr="00D8730E" w:rsidRDefault="00D81BB8" w:rsidP="00D81BB8">
      <w:pPr>
        <w:pStyle w:val="TableParagraph"/>
        <w:ind w:left="-284"/>
        <w:contextualSpacing/>
        <w:jc w:val="center"/>
        <w:rPr>
          <w:b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8730E">
        <w:rPr>
          <w:b/>
          <w:sz w:val="28"/>
          <w:szCs w:val="28"/>
        </w:rPr>
        <w:t>7-06-041</w:t>
      </w:r>
      <w:r>
        <w:rPr>
          <w:b/>
          <w:sz w:val="28"/>
          <w:szCs w:val="28"/>
        </w:rPr>
        <w:t>4</w:t>
      </w:r>
      <w:r w:rsidRPr="00D8730E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3</w:t>
      </w:r>
      <w:r w:rsidRPr="00D8730E">
        <w:rPr>
          <w:b/>
          <w:sz w:val="28"/>
          <w:szCs w:val="28"/>
        </w:rPr>
        <w:t xml:space="preserve"> «Государственное управление</w:t>
      </w:r>
      <w:r>
        <w:rPr>
          <w:b/>
          <w:sz w:val="28"/>
          <w:szCs w:val="28"/>
        </w:rPr>
        <w:t xml:space="preserve"> </w:t>
      </w:r>
      <w:r w:rsidRPr="00D8730E">
        <w:rPr>
          <w:b/>
          <w:sz w:val="28"/>
          <w:szCs w:val="28"/>
        </w:rPr>
        <w:t>и экономика»</w:t>
      </w:r>
      <w:r w:rsidRPr="00D8730E">
        <w:rPr>
          <w:sz w:val="28"/>
          <w:szCs w:val="28"/>
        </w:rPr>
        <w:t>,</w:t>
      </w:r>
    </w:p>
    <w:p w:rsidR="00AB7C2A" w:rsidRPr="00D8730E" w:rsidRDefault="00AB7C2A" w:rsidP="00AB7C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CA7985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D81BB8" w:rsidRPr="00D8730E" w:rsidRDefault="00D81BB8" w:rsidP="00D8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E7735E" w:rsidRPr="00305209" w:rsidTr="002F1A7B">
        <w:trPr>
          <w:trHeight w:val="289"/>
        </w:trPr>
        <w:tc>
          <w:tcPr>
            <w:tcW w:w="1940" w:type="pct"/>
            <w:vMerge w:val="restart"/>
            <w:vAlign w:val="center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E7735E" w:rsidRPr="00305209" w:rsidTr="002F1A7B">
        <w:tc>
          <w:tcPr>
            <w:tcW w:w="1940" w:type="pct"/>
            <w:vMerge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E7735E" w:rsidRPr="00305209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5E" w:rsidRPr="005D76EC" w:rsidTr="00CA7985">
        <w:trPr>
          <w:trHeight w:val="535"/>
        </w:trPr>
        <w:tc>
          <w:tcPr>
            <w:tcW w:w="1940" w:type="pct"/>
            <w:shd w:val="clear" w:color="auto" w:fill="auto"/>
            <w:vAlign w:val="center"/>
          </w:tcPr>
          <w:p w:rsidR="00E7735E" w:rsidRPr="005D76EC" w:rsidRDefault="00E7735E" w:rsidP="0001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7735E" w:rsidRPr="005D76EC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7735E" w:rsidRPr="005D76EC" w:rsidRDefault="00E7735E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7735E" w:rsidRPr="005D76EC" w:rsidRDefault="00126D8B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7735E" w:rsidRPr="005D76EC" w:rsidRDefault="00126D8B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91298" w:rsidRPr="005D76EC" w:rsidRDefault="002868A2" w:rsidP="00CA7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1298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C236D" w:rsidRDefault="000C236D" w:rsidP="0001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  <w:p w:rsidR="00E7735E" w:rsidRPr="005D76EC" w:rsidRDefault="00E7735E" w:rsidP="0001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85BA1" w:rsidRPr="005D76EC" w:rsidTr="00C85BA1">
        <w:trPr>
          <w:trHeight w:val="243"/>
        </w:trPr>
        <w:tc>
          <w:tcPr>
            <w:tcW w:w="1940" w:type="pct"/>
            <w:shd w:val="clear" w:color="auto" w:fill="auto"/>
            <w:vAlign w:val="center"/>
          </w:tcPr>
          <w:p w:rsidR="00C85BA1" w:rsidRPr="001161C4" w:rsidRDefault="00C85BA1" w:rsidP="00C85B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Правовое обеспечение государственного управления и самоуправления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85BA1" w:rsidRPr="005D76EC" w:rsidRDefault="00C85BA1" w:rsidP="00C8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85BA1" w:rsidRPr="005D76EC" w:rsidRDefault="00C85BA1" w:rsidP="00C8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85BA1" w:rsidRPr="005D76EC" w:rsidRDefault="00126D8B" w:rsidP="00C8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85BA1" w:rsidRPr="005D76EC" w:rsidRDefault="00126D8B" w:rsidP="00C8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85BA1" w:rsidRPr="005D76EC" w:rsidRDefault="00126D8B" w:rsidP="00C8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335-4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85BA1" w:rsidRPr="00C85BA1" w:rsidRDefault="00C85BA1" w:rsidP="00C85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BA1">
              <w:rPr>
                <w:rFonts w:ascii="Times New Roman" w:hAnsi="Times New Roman" w:cs="Times New Roman"/>
                <w:sz w:val="24"/>
                <w:szCs w:val="24"/>
              </w:rPr>
              <w:t>Кулис Л.А.</w:t>
            </w:r>
          </w:p>
        </w:tc>
      </w:tr>
      <w:tr w:rsidR="00126D8B" w:rsidRPr="005D76EC" w:rsidTr="005B49B3">
        <w:trPr>
          <w:trHeight w:val="237"/>
        </w:trPr>
        <w:tc>
          <w:tcPr>
            <w:tcW w:w="1940" w:type="pct"/>
            <w:shd w:val="clear" w:color="auto" w:fill="auto"/>
            <w:vAlign w:val="center"/>
          </w:tcPr>
          <w:p w:rsidR="00126D8B" w:rsidRPr="002868A2" w:rsidRDefault="00126D8B" w:rsidP="005B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8A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и </w:t>
            </w:r>
            <w:proofErr w:type="spellStart"/>
            <w:r w:rsidRPr="002868A2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2868A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недвижимости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26D8B" w:rsidRPr="005D76EC" w:rsidRDefault="00126D8B" w:rsidP="005B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26D8B" w:rsidRPr="005D76EC" w:rsidRDefault="00126D8B" w:rsidP="005B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26D8B" w:rsidRPr="005D76EC" w:rsidRDefault="00126D8B" w:rsidP="005B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26D8B" w:rsidRPr="005D76EC" w:rsidRDefault="00126D8B" w:rsidP="005B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126D8B" w:rsidRPr="005D76EC" w:rsidRDefault="00126D8B" w:rsidP="005B4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428-4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126D8B" w:rsidRPr="00C85BA1" w:rsidRDefault="00126D8B" w:rsidP="005B4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А.И.</w:t>
            </w:r>
          </w:p>
        </w:tc>
      </w:tr>
      <w:tr w:rsidR="005304E2" w:rsidRPr="005D76EC" w:rsidTr="00C85BA1">
        <w:trPr>
          <w:trHeight w:val="247"/>
        </w:trPr>
        <w:tc>
          <w:tcPr>
            <w:tcW w:w="1940" w:type="pct"/>
            <w:shd w:val="clear" w:color="auto" w:fill="auto"/>
            <w:vAlign w:val="center"/>
          </w:tcPr>
          <w:p w:rsidR="005304E2" w:rsidRPr="001161C4" w:rsidRDefault="005304E2" w:rsidP="0053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общ.</w:t>
            </w:r>
          </w:p>
          <w:p w:rsidR="0008247A" w:rsidRPr="005D76EC" w:rsidRDefault="0008247A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229-2 общ.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5304E2" w:rsidRPr="00AC6CD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Сенькова Т.А.</w:t>
            </w:r>
          </w:p>
        </w:tc>
      </w:tr>
      <w:tr w:rsidR="00E47142" w:rsidRPr="005D76EC" w:rsidTr="00C85BA1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E47142" w:rsidRPr="001161C4" w:rsidRDefault="00E47142" w:rsidP="00E47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Проектное управление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47142" w:rsidRPr="005D76EC" w:rsidRDefault="00E47142" w:rsidP="00E4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47142" w:rsidRPr="005D76EC" w:rsidRDefault="00E47142" w:rsidP="00E4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47142" w:rsidRPr="005D76EC" w:rsidRDefault="00E47142" w:rsidP="00E4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47142" w:rsidRPr="005D76EC" w:rsidRDefault="00E47142" w:rsidP="00E4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47142" w:rsidRPr="005D76EC" w:rsidRDefault="00E47142" w:rsidP="00E4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428-4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47142" w:rsidRPr="00C85BA1" w:rsidRDefault="00E47142" w:rsidP="00E47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A1">
              <w:rPr>
                <w:rFonts w:ascii="Times New Roman" w:hAnsi="Times New Roman" w:cs="Times New Roman"/>
                <w:sz w:val="24"/>
                <w:szCs w:val="24"/>
              </w:rPr>
              <w:t>Россоха</w:t>
            </w:r>
            <w:proofErr w:type="spellEnd"/>
            <w:r w:rsidRPr="00C85BA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34025" w:rsidRPr="005D76EC" w:rsidTr="00C85BA1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940" w:type="pct"/>
            <w:vAlign w:val="center"/>
          </w:tcPr>
          <w:p w:rsidR="00D34025" w:rsidRPr="001161C4" w:rsidRDefault="00D34025" w:rsidP="00D340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Управление социальными и экономическими системами</w:t>
            </w:r>
          </w:p>
        </w:tc>
        <w:tc>
          <w:tcPr>
            <w:tcW w:w="434" w:type="pct"/>
            <w:vAlign w:val="center"/>
          </w:tcPr>
          <w:p w:rsidR="00D34025" w:rsidRPr="005D76EC" w:rsidRDefault="00D34025" w:rsidP="00D3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D34025" w:rsidRPr="005D76EC" w:rsidRDefault="00D34025" w:rsidP="00D3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D34025" w:rsidRPr="005D76EC" w:rsidRDefault="00B44C99" w:rsidP="00B4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vAlign w:val="center"/>
          </w:tcPr>
          <w:p w:rsidR="00D34025" w:rsidRPr="005D76EC" w:rsidRDefault="00B44C99" w:rsidP="00B44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vAlign w:val="center"/>
          </w:tcPr>
          <w:p w:rsidR="00D34025" w:rsidRPr="005D76EC" w:rsidRDefault="00B44C99" w:rsidP="00D34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428-4</w:t>
            </w:r>
          </w:p>
        </w:tc>
        <w:tc>
          <w:tcPr>
            <w:tcW w:w="809" w:type="pct"/>
            <w:vAlign w:val="center"/>
          </w:tcPr>
          <w:p w:rsidR="00D34025" w:rsidRPr="00C85BA1" w:rsidRDefault="00D34025" w:rsidP="00D34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BA1">
              <w:rPr>
                <w:rFonts w:ascii="Times New Roman" w:hAnsi="Times New Roman" w:cs="Times New Roman"/>
                <w:sz w:val="24"/>
                <w:szCs w:val="24"/>
              </w:rPr>
              <w:t>Россоха</w:t>
            </w:r>
            <w:proofErr w:type="spellEnd"/>
            <w:r w:rsidRPr="00C85BA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D81BB8" w:rsidRDefault="00D81BB8" w:rsidP="00E7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35E" w:rsidRPr="00D8730E" w:rsidRDefault="00E7735E" w:rsidP="00E7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BB8" w:rsidRPr="0008305B" w:rsidRDefault="00D81BB8" w:rsidP="00E7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B8" w:rsidRPr="0008305B" w:rsidRDefault="00D81BB8" w:rsidP="00E7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BB8" w:rsidRPr="0008305B" w:rsidRDefault="00D81BB8" w:rsidP="00E77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D81BB8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E7735E" w:rsidRDefault="00E7735E">
      <w:pPr>
        <w:spacing w:after="200" w:line="276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А.А.Сакович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BB8" w:rsidRPr="00D8730E" w:rsidRDefault="00D81BB8" w:rsidP="00D8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813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магистрантов 1 курса заочной формы получения образования</w:t>
      </w:r>
    </w:p>
    <w:p w:rsidR="00D81BB8" w:rsidRPr="00D8730E" w:rsidRDefault="00D81BB8" w:rsidP="00D81BB8">
      <w:pPr>
        <w:pStyle w:val="TableParagraph"/>
        <w:ind w:left="-284"/>
        <w:contextualSpacing/>
        <w:jc w:val="center"/>
        <w:rPr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8730E">
        <w:rPr>
          <w:b/>
          <w:sz w:val="28"/>
          <w:szCs w:val="28"/>
        </w:rPr>
        <w:t>7-06-0711-01 «Производство неорганических веществ и материалов»</w:t>
      </w:r>
      <w:r w:rsidRPr="00D8730E">
        <w:rPr>
          <w:sz w:val="28"/>
          <w:szCs w:val="28"/>
        </w:rPr>
        <w:t xml:space="preserve">, </w:t>
      </w:r>
    </w:p>
    <w:p w:rsidR="0059190D" w:rsidRPr="00D8730E" w:rsidRDefault="0059190D" w:rsidP="005919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7C245F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D81BB8" w:rsidRDefault="00D81BB8" w:rsidP="00D8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59190D" w:rsidRPr="00305209" w:rsidTr="000A3C3E">
        <w:trPr>
          <w:trHeight w:val="289"/>
        </w:trPr>
        <w:tc>
          <w:tcPr>
            <w:tcW w:w="1940" w:type="pct"/>
            <w:vMerge w:val="restart"/>
            <w:vAlign w:val="center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59190D" w:rsidRPr="00305209" w:rsidTr="000A3C3E">
        <w:tc>
          <w:tcPr>
            <w:tcW w:w="1940" w:type="pct"/>
            <w:vMerge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59190D" w:rsidRPr="00305209" w:rsidRDefault="0059190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5F" w:rsidRPr="005D76EC" w:rsidTr="007C245F">
        <w:trPr>
          <w:trHeight w:val="564"/>
        </w:trPr>
        <w:tc>
          <w:tcPr>
            <w:tcW w:w="1940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C245F" w:rsidRPr="005D76EC" w:rsidRDefault="006C452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C245F" w:rsidRPr="005D76EC" w:rsidRDefault="006C4525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7C245F" w:rsidRDefault="007C245F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  <w:p w:rsidR="007C245F" w:rsidRPr="005D76EC" w:rsidRDefault="007C245F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951D3" w:rsidRPr="005D76EC" w:rsidTr="00907842">
        <w:trPr>
          <w:trHeight w:val="321"/>
        </w:trPr>
        <w:tc>
          <w:tcPr>
            <w:tcW w:w="1940" w:type="pct"/>
            <w:shd w:val="clear" w:color="auto" w:fill="auto"/>
            <w:vAlign w:val="center"/>
          </w:tcPr>
          <w:p w:rsidR="005951D3" w:rsidRPr="005D76EC" w:rsidRDefault="005951D3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001">
              <w:rPr>
                <w:rFonts w:ascii="Times New Roman" w:hAnsi="Times New Roman" w:cs="Times New Roman"/>
                <w:sz w:val="24"/>
                <w:szCs w:val="24"/>
              </w:rPr>
              <w:t>Применение прикладных программ для решения задач химической  технологии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951D3" w:rsidRPr="005D76EC" w:rsidRDefault="005951D3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951D3" w:rsidRPr="005D76EC" w:rsidRDefault="005951D3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951D3" w:rsidRPr="005D76EC" w:rsidRDefault="005951D3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951D3" w:rsidRPr="005D76EC" w:rsidRDefault="005951D3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951D3" w:rsidRPr="005D76EC" w:rsidRDefault="005951D3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951D3" w:rsidRPr="000305F8" w:rsidRDefault="005951D3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5F8">
              <w:rPr>
                <w:rFonts w:ascii="Times New Roman" w:hAnsi="Times New Roman" w:cs="Times New Roman"/>
                <w:sz w:val="24"/>
                <w:szCs w:val="24"/>
              </w:rPr>
              <w:t>Гаврилюк А.Н.</w:t>
            </w:r>
          </w:p>
        </w:tc>
      </w:tr>
      <w:tr w:rsidR="005304E2" w:rsidRPr="005D76EC" w:rsidTr="007C245F">
        <w:trPr>
          <w:trHeight w:val="329"/>
        </w:trPr>
        <w:tc>
          <w:tcPr>
            <w:tcW w:w="1940" w:type="pct"/>
            <w:shd w:val="clear" w:color="auto" w:fill="auto"/>
            <w:vAlign w:val="center"/>
          </w:tcPr>
          <w:p w:rsidR="005304E2" w:rsidRPr="0059190D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001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  <w:p w:rsidR="0008247A" w:rsidRDefault="0008247A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  <w:p w:rsidR="0008247A" w:rsidRPr="005D76EC" w:rsidRDefault="0008247A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общ.</w:t>
            </w:r>
          </w:p>
          <w:p w:rsidR="0008247A" w:rsidRDefault="0008247A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229-2 общ.</w:t>
            </w:r>
          </w:p>
          <w:p w:rsidR="0008247A" w:rsidRPr="005D76EC" w:rsidRDefault="0008247A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223-2 общ.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5304E2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Сенькова Т.А.</w:t>
            </w:r>
          </w:p>
          <w:p w:rsidR="005304E2" w:rsidRPr="00AC6CD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Никишова А.В.</w:t>
            </w:r>
          </w:p>
        </w:tc>
      </w:tr>
      <w:tr w:rsidR="005304E2" w:rsidRPr="005D76EC" w:rsidTr="007C245F">
        <w:trPr>
          <w:trHeight w:val="416"/>
        </w:trPr>
        <w:tc>
          <w:tcPr>
            <w:tcW w:w="1940" w:type="pct"/>
            <w:shd w:val="clear" w:color="auto" w:fill="auto"/>
            <w:vAlign w:val="center"/>
          </w:tcPr>
          <w:p w:rsidR="005304E2" w:rsidRPr="0059190D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001">
              <w:rPr>
                <w:rFonts w:ascii="Times New Roman" w:hAnsi="Times New Roman" w:cs="Times New Roman"/>
                <w:sz w:val="24"/>
                <w:szCs w:val="24"/>
              </w:rPr>
              <w:t>Тонкий неорганический синтез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951D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951D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951D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0305F8" w:rsidRDefault="005B49B3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Ещенко Л.С.</w:t>
            </w:r>
          </w:p>
        </w:tc>
      </w:tr>
      <w:tr w:rsidR="005304E2" w:rsidRPr="005D76EC" w:rsidTr="007C245F">
        <w:trPr>
          <w:trHeight w:val="416"/>
        </w:trPr>
        <w:tc>
          <w:tcPr>
            <w:tcW w:w="1940" w:type="pct"/>
            <w:shd w:val="clear" w:color="auto" w:fill="auto"/>
            <w:vAlign w:val="center"/>
          </w:tcPr>
          <w:p w:rsidR="005304E2" w:rsidRPr="0059190D" w:rsidRDefault="005304E2" w:rsidP="0053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науке и производстве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32352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32352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32352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0305F8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5F8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0305F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5304E2" w:rsidRPr="005D76EC" w:rsidTr="007C245F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940" w:type="pct"/>
            <w:vAlign w:val="center"/>
          </w:tcPr>
          <w:p w:rsidR="005304E2" w:rsidRPr="0059190D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001">
              <w:rPr>
                <w:rFonts w:ascii="Times New Roman" w:hAnsi="Times New Roman" w:cs="Times New Roman"/>
                <w:sz w:val="24"/>
                <w:szCs w:val="24"/>
              </w:rPr>
              <w:t>Координационная химия</w:t>
            </w:r>
          </w:p>
        </w:tc>
        <w:tc>
          <w:tcPr>
            <w:tcW w:w="434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5304E2" w:rsidRPr="005D76EC" w:rsidRDefault="005951D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75" w:type="pct"/>
            <w:vAlign w:val="center"/>
          </w:tcPr>
          <w:p w:rsidR="005304E2" w:rsidRPr="005D76EC" w:rsidRDefault="005951D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vAlign w:val="center"/>
          </w:tcPr>
          <w:p w:rsidR="005304E2" w:rsidRPr="005D76EC" w:rsidRDefault="005951D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335-4</w:t>
            </w:r>
          </w:p>
        </w:tc>
        <w:tc>
          <w:tcPr>
            <w:tcW w:w="809" w:type="pct"/>
            <w:vAlign w:val="center"/>
          </w:tcPr>
          <w:p w:rsidR="005304E2" w:rsidRPr="000305F8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5F8">
              <w:rPr>
                <w:rFonts w:ascii="Times New Roman" w:hAnsi="Times New Roman" w:cs="Times New Roman"/>
                <w:sz w:val="24"/>
                <w:szCs w:val="24"/>
              </w:rPr>
              <w:t>Ашуйко</w:t>
            </w:r>
            <w:proofErr w:type="spellEnd"/>
            <w:r w:rsidRPr="000305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D81BB8" w:rsidRDefault="00D81BB8" w:rsidP="0059190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D81BB8" w:rsidRDefault="00D81BB8" w:rsidP="005919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59190D" w:rsidRPr="00D8730E" w:rsidRDefault="0059190D" w:rsidP="005919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D81BB8" w:rsidRPr="0008305B" w:rsidRDefault="00D81BB8" w:rsidP="0059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B8" w:rsidRPr="0008305B" w:rsidRDefault="00D81BB8" w:rsidP="0059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BB8" w:rsidRPr="0008305B" w:rsidRDefault="00D81BB8" w:rsidP="0059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D81BB8" w:rsidRPr="00435F67" w:rsidRDefault="00D81BB8" w:rsidP="00D81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rPr>
          <w:rFonts w:ascii="Times New Roman" w:eastAsia="Calibri" w:hAnsi="Times New Roman" w:cs="Times New Roman"/>
          <w:sz w:val="16"/>
          <w:szCs w:val="28"/>
        </w:rPr>
      </w:pP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AE9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магистрантов 1 курса заочной формы получения образования</w:t>
      </w:r>
    </w:p>
    <w:p w:rsidR="00D81BB8" w:rsidRPr="00D8730E" w:rsidRDefault="00D81BB8" w:rsidP="00D81BB8">
      <w:pPr>
        <w:pStyle w:val="TableParagraph"/>
        <w:ind w:left="-284"/>
        <w:contextualSpacing/>
        <w:jc w:val="center"/>
        <w:rPr>
          <w:b/>
          <w:bCs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C53B7">
        <w:rPr>
          <w:b/>
          <w:sz w:val="28"/>
          <w:szCs w:val="28"/>
        </w:rPr>
        <w:t>7-06-0711-06</w:t>
      </w:r>
      <w:r w:rsidRPr="00D8730E">
        <w:rPr>
          <w:sz w:val="28"/>
          <w:szCs w:val="28"/>
        </w:rPr>
        <w:t xml:space="preserve"> </w:t>
      </w:r>
      <w:r w:rsidRPr="00D8730E">
        <w:rPr>
          <w:b/>
          <w:sz w:val="28"/>
          <w:szCs w:val="28"/>
        </w:rPr>
        <w:t>«Биотехнологические и фармацевтические производства»,</w:t>
      </w:r>
    </w:p>
    <w:p w:rsidR="0081426A" w:rsidRPr="00D8730E" w:rsidRDefault="0081426A" w:rsidP="008142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7C245F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81426A" w:rsidRPr="00D8730E" w:rsidRDefault="0081426A" w:rsidP="0081426A">
      <w:pPr>
        <w:pStyle w:val="TableParagraph"/>
        <w:ind w:left="-284"/>
        <w:contextualSpacing/>
        <w:jc w:val="center"/>
        <w:rPr>
          <w:rFonts w:eastAsia="Calibri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81426A" w:rsidRPr="00305209" w:rsidTr="00015F6C">
        <w:trPr>
          <w:trHeight w:val="289"/>
        </w:trPr>
        <w:tc>
          <w:tcPr>
            <w:tcW w:w="1940" w:type="pct"/>
            <w:vMerge w:val="restart"/>
            <w:vAlign w:val="center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81426A" w:rsidRPr="00305209" w:rsidTr="00015F6C">
        <w:tc>
          <w:tcPr>
            <w:tcW w:w="1940" w:type="pct"/>
            <w:vMerge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81426A" w:rsidRPr="00305209" w:rsidRDefault="0081426A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5F" w:rsidRPr="005D76EC" w:rsidTr="00D722D7">
        <w:trPr>
          <w:trHeight w:val="564"/>
        </w:trPr>
        <w:tc>
          <w:tcPr>
            <w:tcW w:w="1940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C245F" w:rsidRPr="005D76EC" w:rsidRDefault="00530787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C245F" w:rsidRPr="005D76EC" w:rsidRDefault="00530787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7C245F" w:rsidRPr="005D76EC" w:rsidRDefault="007C245F" w:rsidP="00E7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7C245F" w:rsidRDefault="007C245F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  <w:p w:rsidR="007C245F" w:rsidRPr="005D76EC" w:rsidRDefault="007C245F" w:rsidP="00E77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30787" w:rsidRPr="005D76EC" w:rsidTr="00907842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530787" w:rsidRPr="0081426A" w:rsidRDefault="00530787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ED">
              <w:rPr>
                <w:rFonts w:ascii="Times New Roman" w:hAnsi="Times New Roman" w:cs="Times New Roman"/>
                <w:sz w:val="24"/>
                <w:szCs w:val="24"/>
              </w:rPr>
              <w:t>Экологическая биотехнология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787" w:rsidRPr="005D76EC" w:rsidRDefault="00530787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787" w:rsidRPr="005D76EC" w:rsidRDefault="00530787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787" w:rsidRPr="005D76EC" w:rsidRDefault="00530787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787" w:rsidRPr="005D76EC" w:rsidRDefault="00530787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787" w:rsidRPr="005D76EC" w:rsidRDefault="00530787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787" w:rsidRPr="00FB2090" w:rsidRDefault="00530787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090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FB2090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5304E2" w:rsidRPr="005D76EC" w:rsidTr="007C245F">
        <w:trPr>
          <w:trHeight w:val="225"/>
        </w:trPr>
        <w:tc>
          <w:tcPr>
            <w:tcW w:w="1940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ED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AC6CD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304E2" w:rsidRPr="005D76EC" w:rsidTr="007C245F">
        <w:trPr>
          <w:trHeight w:val="263"/>
        </w:trPr>
        <w:tc>
          <w:tcPr>
            <w:tcW w:w="1940" w:type="pct"/>
            <w:shd w:val="clear" w:color="auto" w:fill="auto"/>
            <w:vAlign w:val="center"/>
          </w:tcPr>
          <w:p w:rsidR="005304E2" w:rsidRPr="0081426A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ED">
              <w:rPr>
                <w:rFonts w:ascii="Times New Roman" w:hAnsi="Times New Roman" w:cs="Times New Roman"/>
                <w:sz w:val="24"/>
                <w:szCs w:val="24"/>
              </w:rPr>
              <w:t>Современные инструментальные методы контроля качества сырья и готовой продукции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787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0787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30787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FB2090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90">
              <w:rPr>
                <w:rFonts w:ascii="Times New Roman" w:hAnsi="Times New Roman" w:cs="Times New Roman"/>
                <w:sz w:val="24"/>
                <w:szCs w:val="24"/>
              </w:rPr>
              <w:t>Леонтьев В.Н.</w:t>
            </w:r>
          </w:p>
        </w:tc>
      </w:tr>
      <w:tr w:rsidR="005304E2" w:rsidRPr="005D76EC" w:rsidTr="007C245F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5304E2" w:rsidRPr="0081426A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ED">
              <w:rPr>
                <w:rFonts w:ascii="Times New Roman" w:hAnsi="Times New Roman" w:cs="Times New Roman"/>
                <w:sz w:val="24"/>
                <w:szCs w:val="24"/>
              </w:rPr>
              <w:t>Технология белковых препаратов медицинского назначения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787" w:rsidP="008C4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8C47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0787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30787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FB2090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90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="00D504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090">
              <w:rPr>
                <w:rFonts w:ascii="Times New Roman" w:hAnsi="Times New Roman" w:cs="Times New Roman"/>
                <w:sz w:val="24"/>
                <w:szCs w:val="24"/>
              </w:rPr>
              <w:t>оух О.В.</w:t>
            </w:r>
          </w:p>
        </w:tc>
      </w:tr>
      <w:tr w:rsidR="005304E2" w:rsidRPr="005D76EC" w:rsidTr="007C245F">
        <w:trPr>
          <w:trHeight w:val="235"/>
        </w:trPr>
        <w:tc>
          <w:tcPr>
            <w:tcW w:w="1940" w:type="pct"/>
            <w:shd w:val="clear" w:color="auto" w:fill="auto"/>
            <w:vAlign w:val="center"/>
          </w:tcPr>
          <w:p w:rsidR="005304E2" w:rsidRPr="0081426A" w:rsidRDefault="005304E2" w:rsidP="0053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науке и производстве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8C47EF" w:rsidP="008C4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32352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23522" w:rsidRPr="005D76EC" w:rsidRDefault="00323522" w:rsidP="003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FB2090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09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FB2090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</w:tbl>
    <w:p w:rsidR="0081426A" w:rsidRDefault="0081426A" w:rsidP="0081426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81426A" w:rsidRPr="00D8730E" w:rsidRDefault="0081426A" w:rsidP="008142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81426A" w:rsidRPr="0008305B" w:rsidRDefault="0081426A" w:rsidP="0081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6A" w:rsidRPr="0008305B" w:rsidRDefault="0081426A" w:rsidP="0081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26A" w:rsidRPr="0008305B" w:rsidRDefault="0081426A" w:rsidP="0081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81426A" w:rsidRPr="0008305B" w:rsidRDefault="0081426A" w:rsidP="0081426A">
      <w:pPr>
        <w:pStyle w:val="TableParagraph"/>
        <w:ind w:left="-284"/>
        <w:contextualSpacing/>
        <w:jc w:val="center"/>
        <w:rPr>
          <w:sz w:val="28"/>
          <w:szCs w:val="28"/>
        </w:rPr>
      </w:pPr>
    </w:p>
    <w:p w:rsidR="00D81BB8" w:rsidRPr="00D8730E" w:rsidRDefault="00D81BB8" w:rsidP="00D81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:rsidR="00D81BB8" w:rsidRPr="00D8730E" w:rsidRDefault="00D81BB8" w:rsidP="00D81BB8">
      <w:pPr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А.А.Сакович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rPr>
          <w:rFonts w:ascii="Times New Roman" w:eastAsia="Calibri" w:hAnsi="Times New Roman" w:cs="Times New Roman"/>
          <w:sz w:val="16"/>
          <w:szCs w:val="28"/>
        </w:rPr>
      </w:pP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AE9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магистрантов 1 курса заочной формы получения образования</w:t>
      </w:r>
    </w:p>
    <w:p w:rsidR="00D81BB8" w:rsidRPr="00D8730E" w:rsidRDefault="00D81BB8" w:rsidP="00D81BB8">
      <w:pPr>
        <w:pStyle w:val="TableParagraph"/>
        <w:ind w:left="-284"/>
        <w:contextualSpacing/>
        <w:jc w:val="center"/>
        <w:rPr>
          <w:b/>
          <w:bCs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C53B7">
        <w:rPr>
          <w:b/>
          <w:sz w:val="28"/>
          <w:szCs w:val="28"/>
        </w:rPr>
        <w:t>7-06-0711-0</w:t>
      </w:r>
      <w:r>
        <w:rPr>
          <w:b/>
          <w:sz w:val="28"/>
          <w:szCs w:val="28"/>
        </w:rPr>
        <w:t>7</w:t>
      </w:r>
      <w:r w:rsidRPr="00D8730E">
        <w:rPr>
          <w:sz w:val="28"/>
          <w:szCs w:val="28"/>
        </w:rPr>
        <w:t xml:space="preserve"> </w:t>
      </w:r>
      <w:r w:rsidRPr="00D8730E">
        <w:rPr>
          <w:b/>
          <w:sz w:val="28"/>
          <w:szCs w:val="28"/>
        </w:rPr>
        <w:t>«</w:t>
      </w:r>
      <w:r w:rsidRPr="00DC53B7">
        <w:rPr>
          <w:b/>
          <w:sz w:val="28"/>
          <w:szCs w:val="28"/>
        </w:rPr>
        <w:t>Технология вяжущих веществ, керамических и стекловидных материалов и изделий</w:t>
      </w:r>
      <w:r w:rsidRPr="00D8730E">
        <w:rPr>
          <w:b/>
          <w:sz w:val="28"/>
          <w:szCs w:val="28"/>
        </w:rPr>
        <w:t>»,</w:t>
      </w:r>
    </w:p>
    <w:p w:rsidR="00D70335" w:rsidRPr="00D8730E" w:rsidRDefault="00D70335" w:rsidP="00D703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7C245F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D70335" w:rsidRPr="00D8730E" w:rsidRDefault="00D70335" w:rsidP="00D70335">
      <w:pPr>
        <w:pStyle w:val="TableParagraph"/>
        <w:ind w:left="-284"/>
        <w:contextualSpacing/>
        <w:jc w:val="center"/>
        <w:rPr>
          <w:rFonts w:eastAsia="Calibri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D70335" w:rsidRPr="00305209" w:rsidTr="0053746B">
        <w:trPr>
          <w:trHeight w:val="289"/>
        </w:trPr>
        <w:tc>
          <w:tcPr>
            <w:tcW w:w="1940" w:type="pct"/>
            <w:vMerge w:val="restart"/>
            <w:vAlign w:val="center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D70335" w:rsidRPr="00305209" w:rsidTr="0053746B">
        <w:tc>
          <w:tcPr>
            <w:tcW w:w="1940" w:type="pct"/>
            <w:vMerge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D70335" w:rsidRPr="00305209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35" w:rsidRPr="005D76EC" w:rsidTr="004D6FEC">
        <w:trPr>
          <w:trHeight w:val="535"/>
        </w:trPr>
        <w:tc>
          <w:tcPr>
            <w:tcW w:w="1940" w:type="pct"/>
            <w:shd w:val="clear" w:color="auto" w:fill="auto"/>
            <w:vAlign w:val="center"/>
          </w:tcPr>
          <w:p w:rsidR="00D70335" w:rsidRPr="005D76EC" w:rsidRDefault="00D70335" w:rsidP="0001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70335" w:rsidRPr="005D76EC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70335" w:rsidRPr="005D76EC" w:rsidRDefault="00D7033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70335" w:rsidRPr="005D76EC" w:rsidRDefault="0009180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70335" w:rsidRPr="005D76EC" w:rsidRDefault="0009180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70335" w:rsidRPr="005D76EC" w:rsidRDefault="003C734D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70335" w:rsidRPr="005D76EC" w:rsidRDefault="000C236D" w:rsidP="0001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r w:rsidR="00D7033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028D0" w:rsidRPr="005D76EC" w:rsidTr="004D6FEC">
        <w:trPr>
          <w:trHeight w:val="367"/>
        </w:trPr>
        <w:tc>
          <w:tcPr>
            <w:tcW w:w="1940" w:type="pct"/>
            <w:shd w:val="clear" w:color="auto" w:fill="auto"/>
            <w:vAlign w:val="center"/>
          </w:tcPr>
          <w:p w:rsidR="00D028D0" w:rsidRPr="00D05E74" w:rsidRDefault="00D028D0" w:rsidP="00D0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4">
              <w:rPr>
                <w:rFonts w:ascii="Times New Roman" w:hAnsi="Times New Roman" w:cs="Times New Roman"/>
                <w:sz w:val="24"/>
                <w:szCs w:val="24"/>
              </w:rPr>
              <w:t>Прогрессивные технологии производства вяжущих веществ, керамических и стекловидных материалов и изделий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028D0" w:rsidRPr="005D76EC" w:rsidRDefault="00D028D0" w:rsidP="00D0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028D0" w:rsidRPr="005D76EC" w:rsidRDefault="00D028D0" w:rsidP="00D0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028D0" w:rsidRPr="005D76EC" w:rsidRDefault="00422D6E" w:rsidP="00D0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028D0" w:rsidRPr="005D76EC" w:rsidRDefault="00422D6E" w:rsidP="00D0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028D0" w:rsidRPr="005D76EC" w:rsidRDefault="00422D6E" w:rsidP="00D0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28D0" w:rsidRPr="00D028D0" w:rsidRDefault="00D028D0" w:rsidP="004D6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8D0">
              <w:rPr>
                <w:rFonts w:ascii="Times New Roman" w:hAnsi="Times New Roman" w:cs="Times New Roman"/>
                <w:sz w:val="24"/>
                <w:szCs w:val="24"/>
              </w:rPr>
              <w:t>Хотянович</w:t>
            </w:r>
            <w:proofErr w:type="spellEnd"/>
            <w:r w:rsidRPr="00D028D0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</w:tr>
      <w:tr w:rsidR="005304E2" w:rsidRPr="005D76EC" w:rsidTr="004D6FEC">
        <w:trPr>
          <w:trHeight w:val="286"/>
        </w:trPr>
        <w:tc>
          <w:tcPr>
            <w:tcW w:w="1940" w:type="pct"/>
            <w:shd w:val="clear" w:color="auto" w:fill="auto"/>
            <w:vAlign w:val="center"/>
          </w:tcPr>
          <w:p w:rsidR="005304E2" w:rsidRPr="00D70335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4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AC6CD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304E2" w:rsidRPr="005D76EC" w:rsidTr="004D6FEC">
        <w:trPr>
          <w:trHeight w:val="277"/>
        </w:trPr>
        <w:tc>
          <w:tcPr>
            <w:tcW w:w="1940" w:type="pct"/>
            <w:shd w:val="clear" w:color="auto" w:fill="auto"/>
            <w:vAlign w:val="center"/>
          </w:tcPr>
          <w:p w:rsidR="005304E2" w:rsidRPr="00D70335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4">
              <w:rPr>
                <w:rFonts w:ascii="Times New Roman" w:hAnsi="Times New Roman" w:cs="Times New Roman"/>
                <w:sz w:val="24"/>
                <w:szCs w:val="24"/>
              </w:rPr>
              <w:t>Техника, методология синтеза и исследования неорганических неметаллических материалов и изделий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746B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746B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3746B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D028D0" w:rsidRDefault="005304E2" w:rsidP="004D6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D0">
              <w:rPr>
                <w:rFonts w:ascii="Times New Roman" w:hAnsi="Times New Roman" w:cs="Times New Roman"/>
                <w:sz w:val="24"/>
                <w:szCs w:val="24"/>
              </w:rPr>
              <w:t>Терещенко И.М.</w:t>
            </w:r>
          </w:p>
        </w:tc>
      </w:tr>
      <w:tr w:rsidR="00323522" w:rsidRPr="005D76EC" w:rsidTr="004D6FEC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940" w:type="pct"/>
            <w:vAlign w:val="center"/>
          </w:tcPr>
          <w:p w:rsidR="00323522" w:rsidRPr="00D70335" w:rsidRDefault="00323522" w:rsidP="00323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производстве</w:t>
            </w:r>
          </w:p>
        </w:tc>
        <w:tc>
          <w:tcPr>
            <w:tcW w:w="434" w:type="pct"/>
            <w:vAlign w:val="center"/>
          </w:tcPr>
          <w:p w:rsidR="00323522" w:rsidRPr="005D76EC" w:rsidRDefault="00323522" w:rsidP="003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323522" w:rsidRPr="005D76EC" w:rsidRDefault="00323522" w:rsidP="003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323522" w:rsidRPr="005D76EC" w:rsidRDefault="00323522" w:rsidP="003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75" w:type="pct"/>
            <w:vAlign w:val="center"/>
          </w:tcPr>
          <w:p w:rsidR="00323522" w:rsidRPr="005D76EC" w:rsidRDefault="00323522" w:rsidP="003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vAlign w:val="center"/>
          </w:tcPr>
          <w:p w:rsidR="00323522" w:rsidRPr="005D76EC" w:rsidRDefault="00323522" w:rsidP="0032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</w:t>
            </w:r>
          </w:p>
        </w:tc>
        <w:tc>
          <w:tcPr>
            <w:tcW w:w="809" w:type="pct"/>
            <w:vAlign w:val="center"/>
          </w:tcPr>
          <w:p w:rsidR="00323522" w:rsidRPr="00D028D0" w:rsidRDefault="00323522" w:rsidP="00323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8D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028D0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53746B" w:rsidRPr="005D76EC" w:rsidTr="004D6FEC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1940" w:type="pct"/>
            <w:vAlign w:val="center"/>
          </w:tcPr>
          <w:p w:rsidR="0053746B" w:rsidRPr="00D05E74" w:rsidRDefault="0053746B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E74">
              <w:rPr>
                <w:rFonts w:ascii="Times New Roman" w:hAnsi="Times New Roman" w:cs="Times New Roman"/>
                <w:sz w:val="24"/>
                <w:szCs w:val="24"/>
              </w:rPr>
              <w:t>Физико-химические аспекты получения инновационных неорганических неметаллических материалов</w:t>
            </w:r>
          </w:p>
        </w:tc>
        <w:tc>
          <w:tcPr>
            <w:tcW w:w="434" w:type="pct"/>
            <w:vAlign w:val="center"/>
          </w:tcPr>
          <w:p w:rsidR="0053746B" w:rsidRDefault="0053746B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53746B" w:rsidRPr="005D76EC" w:rsidRDefault="0053746B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214/6</w:t>
            </w:r>
          </w:p>
        </w:tc>
        <w:tc>
          <w:tcPr>
            <w:tcW w:w="388" w:type="pct"/>
            <w:vAlign w:val="center"/>
          </w:tcPr>
          <w:p w:rsidR="0053746B" w:rsidRPr="005D76EC" w:rsidRDefault="0053746B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75" w:type="pct"/>
            <w:vAlign w:val="center"/>
          </w:tcPr>
          <w:p w:rsidR="0053746B" w:rsidRPr="005D76EC" w:rsidRDefault="0053746B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vAlign w:val="center"/>
          </w:tcPr>
          <w:p w:rsidR="0053746B" w:rsidRPr="005D76EC" w:rsidRDefault="0053746B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309-2</w:t>
            </w:r>
          </w:p>
        </w:tc>
        <w:tc>
          <w:tcPr>
            <w:tcW w:w="809" w:type="pct"/>
            <w:vAlign w:val="center"/>
          </w:tcPr>
          <w:p w:rsidR="0053746B" w:rsidRPr="00D028D0" w:rsidRDefault="0053746B" w:rsidP="004D6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D0">
              <w:rPr>
                <w:rFonts w:ascii="Times New Roman" w:hAnsi="Times New Roman" w:cs="Times New Roman"/>
                <w:sz w:val="24"/>
                <w:szCs w:val="24"/>
              </w:rPr>
              <w:t>Трусова Е.Е.</w:t>
            </w:r>
          </w:p>
        </w:tc>
      </w:tr>
    </w:tbl>
    <w:p w:rsidR="00D70335" w:rsidRPr="00D8730E" w:rsidRDefault="00D70335" w:rsidP="00D70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D70335" w:rsidRPr="0008305B" w:rsidRDefault="00D70335" w:rsidP="00D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335" w:rsidRPr="0008305B" w:rsidRDefault="00D70335" w:rsidP="00D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35" w:rsidRPr="0008305B" w:rsidRDefault="00D70335" w:rsidP="00D70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D70335" w:rsidRPr="0008305B" w:rsidRDefault="00D70335" w:rsidP="00D70335">
      <w:pPr>
        <w:pStyle w:val="TableParagraph"/>
        <w:ind w:left="-284"/>
        <w:contextualSpacing/>
        <w:jc w:val="center"/>
        <w:rPr>
          <w:sz w:val="28"/>
          <w:szCs w:val="28"/>
        </w:rPr>
      </w:pPr>
    </w:p>
    <w:p w:rsidR="00D81BB8" w:rsidRPr="008B6214" w:rsidRDefault="00D81BB8" w:rsidP="00D81BB8">
      <w:pPr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551860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551860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магистрантов 1 курса заочной формы получения образования</w:t>
      </w:r>
    </w:p>
    <w:p w:rsidR="00D81BB8" w:rsidRPr="00551860" w:rsidRDefault="00D81BB8" w:rsidP="00D81BB8">
      <w:pPr>
        <w:pStyle w:val="TableParagraph"/>
        <w:ind w:left="-284"/>
        <w:contextualSpacing/>
        <w:jc w:val="center"/>
        <w:rPr>
          <w:b/>
          <w:sz w:val="28"/>
          <w:szCs w:val="28"/>
          <w:lang w:eastAsia="en-US"/>
        </w:rPr>
      </w:pPr>
      <w:r w:rsidRPr="00551860">
        <w:rPr>
          <w:sz w:val="28"/>
          <w:szCs w:val="28"/>
        </w:rPr>
        <w:t xml:space="preserve">специальности </w:t>
      </w:r>
      <w:r w:rsidRPr="00551860">
        <w:rPr>
          <w:b/>
          <w:sz w:val="28"/>
          <w:szCs w:val="28"/>
        </w:rPr>
        <w:t>7-06-0714-03</w:t>
      </w:r>
      <w:r w:rsidRPr="00551860">
        <w:rPr>
          <w:sz w:val="28"/>
          <w:szCs w:val="28"/>
        </w:rPr>
        <w:t xml:space="preserve"> </w:t>
      </w:r>
      <w:r w:rsidRPr="00551860">
        <w:rPr>
          <w:b/>
          <w:sz w:val="28"/>
          <w:szCs w:val="28"/>
          <w:lang w:eastAsia="en-US"/>
        </w:rPr>
        <w:t xml:space="preserve">«Машины, агрегаты и процессы» </w:t>
      </w:r>
    </w:p>
    <w:p w:rsidR="00D81BB8" w:rsidRDefault="00D81BB8" w:rsidP="00D81BB8">
      <w:pPr>
        <w:pStyle w:val="TableParagraph"/>
        <w:ind w:left="-284"/>
        <w:contextualSpacing/>
        <w:jc w:val="center"/>
        <w:rPr>
          <w:sz w:val="28"/>
          <w:szCs w:val="28"/>
        </w:rPr>
      </w:pPr>
      <w:r w:rsidRPr="00551860">
        <w:rPr>
          <w:bCs/>
          <w:sz w:val="28"/>
          <w:szCs w:val="28"/>
        </w:rPr>
        <w:t>(</w:t>
      </w:r>
      <w:r w:rsidRPr="00551860">
        <w:rPr>
          <w:sz w:val="28"/>
          <w:szCs w:val="28"/>
          <w:lang w:eastAsia="en-US"/>
        </w:rPr>
        <w:t xml:space="preserve">профилизация </w:t>
      </w:r>
      <w:r>
        <w:rPr>
          <w:sz w:val="28"/>
          <w:szCs w:val="28"/>
          <w:lang w:eastAsia="en-US"/>
        </w:rPr>
        <w:t>Х</w:t>
      </w:r>
      <w:r w:rsidRPr="00551860">
        <w:rPr>
          <w:sz w:val="28"/>
          <w:szCs w:val="28"/>
          <w:lang w:eastAsia="en-US"/>
        </w:rPr>
        <w:t>имические и нефтехимические производства</w:t>
      </w:r>
      <w:r w:rsidRPr="00551860">
        <w:rPr>
          <w:bCs/>
          <w:sz w:val="28"/>
          <w:szCs w:val="28"/>
        </w:rPr>
        <w:t>)</w:t>
      </w:r>
      <w:r w:rsidRPr="00551860">
        <w:rPr>
          <w:sz w:val="28"/>
          <w:szCs w:val="28"/>
        </w:rPr>
        <w:t>,</w:t>
      </w:r>
    </w:p>
    <w:p w:rsidR="00387376" w:rsidRPr="00D8730E" w:rsidRDefault="00387376" w:rsidP="003873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7C245F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387376" w:rsidRPr="00D8730E" w:rsidRDefault="00387376" w:rsidP="00387376">
      <w:pPr>
        <w:pStyle w:val="TableParagraph"/>
        <w:ind w:left="-284"/>
        <w:contextualSpacing/>
        <w:jc w:val="center"/>
        <w:rPr>
          <w:rFonts w:eastAsia="Calibri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387376" w:rsidRPr="00305209" w:rsidTr="00015F6C">
        <w:trPr>
          <w:trHeight w:val="289"/>
        </w:trPr>
        <w:tc>
          <w:tcPr>
            <w:tcW w:w="1940" w:type="pct"/>
            <w:vMerge w:val="restart"/>
            <w:vAlign w:val="center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387376" w:rsidRPr="00305209" w:rsidTr="00015F6C">
        <w:tc>
          <w:tcPr>
            <w:tcW w:w="1940" w:type="pct"/>
            <w:vMerge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387376" w:rsidRPr="00305209" w:rsidRDefault="00387376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BE" w:rsidRPr="005D76EC" w:rsidTr="00D722D7">
        <w:trPr>
          <w:trHeight w:val="535"/>
        </w:trPr>
        <w:tc>
          <w:tcPr>
            <w:tcW w:w="1940" w:type="pct"/>
            <w:shd w:val="clear" w:color="auto" w:fill="auto"/>
            <w:vAlign w:val="center"/>
          </w:tcPr>
          <w:p w:rsidR="000E24BE" w:rsidRPr="005D76EC" w:rsidRDefault="000E24BE" w:rsidP="00D7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0E24BE" w:rsidRPr="005D76EC" w:rsidRDefault="000E24BE" w:rsidP="00D7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0E24BE" w:rsidRPr="005D76EC" w:rsidRDefault="000E24BE" w:rsidP="00D7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E24BE" w:rsidRPr="005D76EC" w:rsidRDefault="002403C7" w:rsidP="00D7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0E24BE" w:rsidRPr="005D76EC" w:rsidRDefault="002403C7" w:rsidP="00D7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E24BE" w:rsidRPr="005D76EC" w:rsidRDefault="000E24BE" w:rsidP="00D7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E24BE" w:rsidRPr="005D76EC" w:rsidRDefault="000E24BE" w:rsidP="00D72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403C7" w:rsidRPr="005D76EC" w:rsidTr="00F610EA">
        <w:trPr>
          <w:trHeight w:val="275"/>
        </w:trPr>
        <w:tc>
          <w:tcPr>
            <w:tcW w:w="1940" w:type="pct"/>
            <w:shd w:val="clear" w:color="auto" w:fill="auto"/>
            <w:vAlign w:val="center"/>
          </w:tcPr>
          <w:p w:rsidR="002403C7" w:rsidRPr="00F15E3C" w:rsidRDefault="002403C7" w:rsidP="00F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9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и моделирования процессов и агрегатов химических производств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403C7" w:rsidRPr="005D76EC" w:rsidRDefault="002403C7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403C7" w:rsidRPr="005D76EC" w:rsidRDefault="002403C7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403C7" w:rsidRPr="005D76EC" w:rsidRDefault="002403C7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03C7" w:rsidRPr="005D76EC" w:rsidRDefault="002403C7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403C7" w:rsidRPr="005D76EC" w:rsidRDefault="002403C7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403C7" w:rsidRPr="00DF33DF" w:rsidRDefault="002403C7" w:rsidP="00F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DF">
              <w:rPr>
                <w:rFonts w:ascii="Times New Roman" w:hAnsi="Times New Roman" w:cs="Times New Roman"/>
                <w:sz w:val="24"/>
                <w:szCs w:val="24"/>
              </w:rPr>
              <w:t>Францкевич</w:t>
            </w:r>
            <w:proofErr w:type="spellEnd"/>
            <w:r w:rsidRPr="00DF33D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5304E2" w:rsidRPr="005D76EC" w:rsidTr="007C245F">
        <w:trPr>
          <w:trHeight w:val="241"/>
        </w:trPr>
        <w:tc>
          <w:tcPr>
            <w:tcW w:w="1940" w:type="pct"/>
            <w:shd w:val="clear" w:color="auto" w:fill="auto"/>
            <w:vAlign w:val="center"/>
          </w:tcPr>
          <w:p w:rsidR="005304E2" w:rsidRPr="007C245F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9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AC6CD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304E2" w:rsidRPr="005D76EC" w:rsidTr="007C245F">
        <w:trPr>
          <w:trHeight w:val="281"/>
        </w:trPr>
        <w:tc>
          <w:tcPr>
            <w:tcW w:w="1940" w:type="pct"/>
            <w:shd w:val="clear" w:color="auto" w:fill="auto"/>
            <w:vAlign w:val="center"/>
          </w:tcPr>
          <w:p w:rsidR="005304E2" w:rsidRPr="00F15E3C" w:rsidRDefault="005304E2" w:rsidP="0053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технологии очистки газов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ED2914" w:rsidP="00ED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011358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011358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206-3а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DF33DF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DF">
              <w:rPr>
                <w:rFonts w:ascii="Times New Roman" w:hAnsi="Times New Roman" w:cs="Times New Roman"/>
                <w:sz w:val="24"/>
                <w:szCs w:val="24"/>
              </w:rPr>
              <w:t>Гребенчук</w:t>
            </w:r>
            <w:proofErr w:type="spellEnd"/>
            <w:r w:rsidRPr="00DF33DF">
              <w:rPr>
                <w:rFonts w:ascii="Times New Roman" w:hAnsi="Times New Roman" w:cs="Times New Roman"/>
                <w:sz w:val="24"/>
                <w:szCs w:val="24"/>
              </w:rPr>
              <w:t xml:space="preserve"> П.С</w:t>
            </w:r>
          </w:p>
        </w:tc>
      </w:tr>
      <w:tr w:rsidR="00C47BB9" w:rsidRPr="005D76EC" w:rsidTr="007C245F">
        <w:trPr>
          <w:trHeight w:val="257"/>
        </w:trPr>
        <w:tc>
          <w:tcPr>
            <w:tcW w:w="1940" w:type="pct"/>
            <w:shd w:val="clear" w:color="auto" w:fill="auto"/>
            <w:vAlign w:val="center"/>
          </w:tcPr>
          <w:p w:rsidR="00C47BB9" w:rsidRPr="00F15E3C" w:rsidRDefault="00C47BB9" w:rsidP="00C4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производстве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47BB9" w:rsidRPr="005D76EC" w:rsidRDefault="00C47BB9" w:rsidP="00ED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D29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47BB9" w:rsidRPr="00DF33DF" w:rsidRDefault="00C47BB9" w:rsidP="00C4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3DF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DF33DF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C47BB9" w:rsidRPr="005D76EC" w:rsidTr="00D722D7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C47BB9" w:rsidRPr="00F15E3C" w:rsidRDefault="00C47BB9" w:rsidP="00C4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9">
              <w:rPr>
                <w:rFonts w:ascii="Times New Roman" w:hAnsi="Times New Roman" w:cs="Times New Roman"/>
                <w:sz w:val="24"/>
                <w:szCs w:val="24"/>
              </w:rPr>
              <w:t>Конструкционное совершенствование оборудования для проведения технологических процессов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C47BB9" w:rsidRPr="005D76EC" w:rsidRDefault="00011358" w:rsidP="00ED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D29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47BB9" w:rsidRPr="005D76EC" w:rsidRDefault="00011358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47BB9" w:rsidRPr="005D76EC" w:rsidRDefault="00011358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206-3а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47BB9" w:rsidRPr="00DF33DF" w:rsidRDefault="00C47BB9" w:rsidP="00C4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DF">
              <w:rPr>
                <w:rFonts w:ascii="Times New Roman" w:hAnsi="Times New Roman" w:cs="Times New Roman"/>
                <w:sz w:val="24"/>
                <w:szCs w:val="24"/>
              </w:rPr>
              <w:t>Петров О.А.</w:t>
            </w:r>
          </w:p>
        </w:tc>
      </w:tr>
    </w:tbl>
    <w:p w:rsidR="00387376" w:rsidRDefault="00387376" w:rsidP="0038737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387376" w:rsidRPr="00D8730E" w:rsidRDefault="00387376" w:rsidP="00387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387376" w:rsidRPr="0008305B" w:rsidRDefault="00387376" w:rsidP="0038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376" w:rsidRPr="0008305B" w:rsidRDefault="00387376" w:rsidP="0038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76" w:rsidRPr="0008305B" w:rsidRDefault="00387376" w:rsidP="0038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D81BB8" w:rsidRDefault="00D81BB8" w:rsidP="00D81BB8">
      <w:pPr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AE9">
        <w:rPr>
          <w:rFonts w:ascii="Times New Roman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>зачетов и экзаменов для магистрант</w:t>
      </w:r>
      <w:r w:rsidR="00716AA7">
        <w:rPr>
          <w:rFonts w:ascii="Times New Roman" w:eastAsia="Calibri" w:hAnsi="Times New Roman" w:cs="Times New Roman"/>
          <w:sz w:val="28"/>
          <w:szCs w:val="28"/>
        </w:rPr>
        <w:t>а</w:t>
      </w: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1 курса заочной формы получения образования</w:t>
      </w:r>
    </w:p>
    <w:p w:rsidR="00D81BB8" w:rsidRPr="00DC53B7" w:rsidRDefault="00D81BB8" w:rsidP="00D81BB8">
      <w:pPr>
        <w:pStyle w:val="TableParagraph"/>
        <w:jc w:val="center"/>
        <w:rPr>
          <w:b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C53B7">
        <w:rPr>
          <w:b/>
          <w:sz w:val="28"/>
          <w:szCs w:val="28"/>
        </w:rPr>
        <w:t xml:space="preserve">7-06-0716-04 «Методы и системы контроля качества продукции» </w:t>
      </w:r>
    </w:p>
    <w:p w:rsidR="001466B5" w:rsidRPr="00D8730E" w:rsidRDefault="001466B5" w:rsidP="00146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E778D3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1466B5" w:rsidRPr="00D8730E" w:rsidRDefault="001466B5" w:rsidP="001466B5">
      <w:pPr>
        <w:pStyle w:val="TableParagraph"/>
        <w:ind w:left="-284"/>
        <w:contextualSpacing/>
        <w:jc w:val="center"/>
        <w:rPr>
          <w:rFonts w:eastAsia="Calibri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1466B5" w:rsidRPr="00305209" w:rsidTr="00B53661">
        <w:trPr>
          <w:trHeight w:val="289"/>
        </w:trPr>
        <w:tc>
          <w:tcPr>
            <w:tcW w:w="1940" w:type="pct"/>
            <w:vMerge w:val="restar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1466B5" w:rsidRPr="00305209" w:rsidTr="00B53661">
        <w:tc>
          <w:tcPr>
            <w:tcW w:w="1940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99" w:rsidRPr="005D76EC" w:rsidTr="00B04179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B96299" w:rsidRPr="005D76EC" w:rsidRDefault="00B96299" w:rsidP="00E10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96299" w:rsidRPr="005D76EC" w:rsidRDefault="00B96299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96299" w:rsidRPr="005D76EC" w:rsidRDefault="00B96299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B96299" w:rsidRPr="005D76EC" w:rsidRDefault="00A42629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96299" w:rsidRPr="005D76EC" w:rsidRDefault="00A42629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96299" w:rsidRPr="005D76EC" w:rsidRDefault="00B96299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96299" w:rsidRPr="005D76EC" w:rsidRDefault="00B96299" w:rsidP="00E10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DE7B31" w:rsidRPr="005D76EC" w:rsidTr="00B04179">
        <w:trPr>
          <w:trHeight w:val="265"/>
        </w:trPr>
        <w:tc>
          <w:tcPr>
            <w:tcW w:w="1940" w:type="pct"/>
            <w:shd w:val="clear" w:color="auto" w:fill="auto"/>
            <w:vAlign w:val="center"/>
          </w:tcPr>
          <w:p w:rsidR="00DE7B31" w:rsidRPr="001466B5" w:rsidRDefault="00DE7B31" w:rsidP="00DE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управления и этика деловых отношений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E7B31" w:rsidRPr="005D76EC" w:rsidRDefault="00DE7B31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7B31" w:rsidRPr="005D76EC" w:rsidRDefault="00DE7B31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E7B31" w:rsidRPr="005D76EC" w:rsidRDefault="00A42629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E7B31" w:rsidRPr="005D76EC" w:rsidRDefault="00A42629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E7B31" w:rsidRPr="005D76EC" w:rsidRDefault="00A42629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E7B31" w:rsidRPr="00DE7B31" w:rsidRDefault="00DE7B31" w:rsidP="00DE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31">
              <w:rPr>
                <w:rFonts w:ascii="Times New Roman" w:hAnsi="Times New Roman" w:cs="Times New Roman"/>
                <w:sz w:val="24"/>
                <w:szCs w:val="24"/>
              </w:rPr>
              <w:t>Шачек</w:t>
            </w:r>
            <w:proofErr w:type="spellEnd"/>
            <w:r w:rsidRPr="00DE7B31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A42629" w:rsidRPr="005D76EC" w:rsidTr="00907842">
        <w:trPr>
          <w:trHeight w:val="275"/>
        </w:trPr>
        <w:tc>
          <w:tcPr>
            <w:tcW w:w="1940" w:type="pct"/>
            <w:shd w:val="clear" w:color="auto" w:fill="auto"/>
            <w:vAlign w:val="center"/>
          </w:tcPr>
          <w:p w:rsidR="00A42629" w:rsidRPr="00B04179" w:rsidRDefault="00A42629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9">
              <w:rPr>
                <w:rFonts w:ascii="Times New Roman" w:hAnsi="Times New Roman" w:cs="Times New Roman"/>
                <w:sz w:val="24"/>
                <w:szCs w:val="24"/>
              </w:rPr>
              <w:t>Применение статистических техник в научных исследованиях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A42629" w:rsidRPr="005D76EC" w:rsidRDefault="00124305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A42629" w:rsidRPr="00124305" w:rsidRDefault="00124305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DE7B31" w:rsidRPr="005D76EC" w:rsidTr="00B04179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DE7B31" w:rsidRPr="001466B5" w:rsidRDefault="00DE7B31" w:rsidP="00DE7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концепции устойчивого развития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DE7B31" w:rsidRDefault="00DE7B31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DE7B31" w:rsidRDefault="00DE7B31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E7B31" w:rsidRPr="005D76EC" w:rsidRDefault="00A42629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E7B31" w:rsidRPr="005D76EC" w:rsidRDefault="00A42629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E7B31" w:rsidRPr="005D76EC" w:rsidRDefault="00A42629" w:rsidP="00DE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E7B31" w:rsidRPr="00124305" w:rsidRDefault="00124305" w:rsidP="00DE7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5304E2" w:rsidRPr="005D76EC" w:rsidTr="00B04179">
        <w:trPr>
          <w:trHeight w:val="251"/>
        </w:trPr>
        <w:tc>
          <w:tcPr>
            <w:tcW w:w="1940" w:type="pct"/>
            <w:shd w:val="clear" w:color="auto" w:fill="auto"/>
            <w:vAlign w:val="center"/>
          </w:tcPr>
          <w:p w:rsidR="005304E2" w:rsidRPr="001466B5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9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304E2" w:rsidRPr="00AC6CDC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5304E2" w:rsidRPr="005D76EC" w:rsidTr="00B0417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1940" w:type="pct"/>
            <w:vAlign w:val="center"/>
          </w:tcPr>
          <w:p w:rsidR="005304E2" w:rsidRPr="001466B5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299">
              <w:rPr>
                <w:rFonts w:ascii="Times New Roman" w:hAnsi="Times New Roman" w:cs="Times New Roman"/>
                <w:sz w:val="24"/>
                <w:szCs w:val="24"/>
              </w:rPr>
              <w:t>Процессы систем менеджмента</w:t>
            </w:r>
          </w:p>
        </w:tc>
        <w:tc>
          <w:tcPr>
            <w:tcW w:w="434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5304E2" w:rsidRPr="005D76EC" w:rsidRDefault="005304E2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5304E2" w:rsidRPr="005D76EC" w:rsidRDefault="00AA296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75" w:type="pct"/>
            <w:vAlign w:val="center"/>
          </w:tcPr>
          <w:p w:rsidR="005304E2" w:rsidRPr="005D76EC" w:rsidRDefault="00AA296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vAlign w:val="center"/>
          </w:tcPr>
          <w:p w:rsidR="005304E2" w:rsidRPr="005D76EC" w:rsidRDefault="00AA2963" w:rsidP="0053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101-3а</w:t>
            </w:r>
          </w:p>
        </w:tc>
        <w:tc>
          <w:tcPr>
            <w:tcW w:w="809" w:type="pct"/>
            <w:vAlign w:val="center"/>
          </w:tcPr>
          <w:p w:rsidR="005304E2" w:rsidRPr="00DE7B31" w:rsidRDefault="005304E2" w:rsidP="00530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B31">
              <w:rPr>
                <w:rFonts w:ascii="Times New Roman" w:hAnsi="Times New Roman" w:cs="Times New Roman"/>
                <w:sz w:val="24"/>
                <w:szCs w:val="24"/>
              </w:rPr>
              <w:t>Шачек</w:t>
            </w:r>
            <w:proofErr w:type="spellEnd"/>
            <w:r w:rsidRPr="00DE7B31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</w:tbl>
    <w:p w:rsidR="001466B5" w:rsidRDefault="001466B5" w:rsidP="001466B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466B5" w:rsidRPr="00D8730E" w:rsidRDefault="001466B5" w:rsidP="001466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1466B5" w:rsidRPr="0008305B" w:rsidRDefault="001466B5" w:rsidP="0014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B5" w:rsidRPr="0008305B" w:rsidRDefault="001466B5" w:rsidP="0014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6B5" w:rsidRPr="0008305B" w:rsidRDefault="001466B5" w:rsidP="0014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D81BB8" w:rsidRDefault="00D81BB8" w:rsidP="00D81BB8">
      <w:pPr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AE9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магистрантов 1 курса заочной формы получения образования</w:t>
      </w:r>
    </w:p>
    <w:p w:rsidR="00D81BB8" w:rsidRPr="00D8730E" w:rsidRDefault="00D81BB8" w:rsidP="00D81BB8">
      <w:pPr>
        <w:pStyle w:val="TableParagraph"/>
        <w:ind w:left="-284"/>
        <w:contextualSpacing/>
        <w:jc w:val="center"/>
        <w:rPr>
          <w:b/>
          <w:bCs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</w:t>
      </w:r>
      <w:r w:rsidRPr="00DC53B7">
        <w:rPr>
          <w:b/>
          <w:sz w:val="28"/>
          <w:szCs w:val="28"/>
        </w:rPr>
        <w:t>7-06-0722-01</w:t>
      </w:r>
      <w:r w:rsidRPr="00D8730E">
        <w:rPr>
          <w:szCs w:val="28"/>
        </w:rPr>
        <w:t xml:space="preserve"> </w:t>
      </w:r>
      <w:r w:rsidRPr="00D8730E">
        <w:rPr>
          <w:b/>
          <w:sz w:val="28"/>
          <w:szCs w:val="28"/>
        </w:rPr>
        <w:t>«Др</w:t>
      </w:r>
      <w:r>
        <w:rPr>
          <w:b/>
          <w:sz w:val="28"/>
          <w:szCs w:val="28"/>
        </w:rPr>
        <w:t>евесиноведение, деревопереработка и</w:t>
      </w:r>
      <w:r w:rsidRPr="00D8730E">
        <w:rPr>
          <w:b/>
          <w:sz w:val="28"/>
          <w:szCs w:val="28"/>
        </w:rPr>
        <w:t xml:space="preserve"> проектирование мебели»,</w:t>
      </w:r>
    </w:p>
    <w:p w:rsidR="001466B5" w:rsidRPr="00D8730E" w:rsidRDefault="001466B5" w:rsidP="001466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B04179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1466B5" w:rsidRPr="00D8730E" w:rsidRDefault="001466B5" w:rsidP="001466B5">
      <w:pPr>
        <w:pStyle w:val="TableParagraph"/>
        <w:ind w:left="-284"/>
        <w:contextualSpacing/>
        <w:jc w:val="center"/>
        <w:rPr>
          <w:rFonts w:eastAsia="Calibri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1466B5" w:rsidRPr="00305209" w:rsidTr="00E57FEF">
        <w:trPr>
          <w:trHeight w:val="289"/>
        </w:trPr>
        <w:tc>
          <w:tcPr>
            <w:tcW w:w="1940" w:type="pct"/>
            <w:vMerge w:val="restar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1466B5" w:rsidRPr="00305209" w:rsidTr="00E57FEF">
        <w:tc>
          <w:tcPr>
            <w:tcW w:w="1940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1466B5" w:rsidRPr="00305209" w:rsidRDefault="001466B5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F8" w:rsidRPr="005D76EC" w:rsidTr="00B04179">
        <w:trPr>
          <w:trHeight w:val="269"/>
        </w:trPr>
        <w:tc>
          <w:tcPr>
            <w:tcW w:w="1940" w:type="pct"/>
            <w:shd w:val="clear" w:color="auto" w:fill="auto"/>
            <w:vAlign w:val="center"/>
          </w:tcPr>
          <w:p w:rsidR="00AC73F8" w:rsidRPr="005D76EC" w:rsidRDefault="00AC73F8" w:rsidP="00E10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AC73F8" w:rsidRPr="005D76EC" w:rsidRDefault="00AC73F8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C73F8" w:rsidRPr="005D76EC" w:rsidRDefault="00AC73F8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AC73F8" w:rsidRPr="005D76EC" w:rsidRDefault="00DB4622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AC73F8" w:rsidRPr="005D76EC" w:rsidRDefault="00DB4622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C73F8" w:rsidRPr="005D76EC" w:rsidRDefault="00AC73F8" w:rsidP="00E1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AC73F8" w:rsidRPr="005D76EC" w:rsidRDefault="00AC73F8" w:rsidP="00E10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E929A4" w:rsidRPr="005D76EC" w:rsidTr="00B04179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1940" w:type="pct"/>
            <w:vAlign w:val="center"/>
          </w:tcPr>
          <w:p w:rsidR="00E929A4" w:rsidRPr="00E929A4" w:rsidRDefault="00E929A4" w:rsidP="0028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A4">
              <w:rPr>
                <w:rFonts w:ascii="Times New Roman" w:hAnsi="Times New Roman" w:cs="Times New Roman"/>
                <w:sz w:val="24"/>
                <w:szCs w:val="24"/>
              </w:rPr>
              <w:t>Дизайн мебели</w:t>
            </w:r>
          </w:p>
        </w:tc>
        <w:tc>
          <w:tcPr>
            <w:tcW w:w="434" w:type="pct"/>
            <w:vAlign w:val="center"/>
          </w:tcPr>
          <w:p w:rsidR="00E929A4" w:rsidRDefault="00E929A4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vAlign w:val="center"/>
          </w:tcPr>
          <w:p w:rsidR="00E929A4" w:rsidRPr="00B04179" w:rsidRDefault="00E929A4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140/4</w:t>
            </w:r>
          </w:p>
        </w:tc>
        <w:tc>
          <w:tcPr>
            <w:tcW w:w="388" w:type="pct"/>
            <w:vAlign w:val="center"/>
          </w:tcPr>
          <w:p w:rsidR="00E929A4" w:rsidRPr="00B04179" w:rsidRDefault="00DB4622" w:rsidP="00E57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75" w:type="pct"/>
            <w:vAlign w:val="center"/>
          </w:tcPr>
          <w:p w:rsidR="00E929A4" w:rsidRPr="00B04179" w:rsidRDefault="00DB4622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29" w:type="pct"/>
            <w:vAlign w:val="center"/>
          </w:tcPr>
          <w:p w:rsidR="00E929A4" w:rsidRPr="00B04179" w:rsidRDefault="00DB4622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406-4</w:t>
            </w:r>
          </w:p>
        </w:tc>
        <w:tc>
          <w:tcPr>
            <w:tcW w:w="809" w:type="pct"/>
            <w:vAlign w:val="center"/>
          </w:tcPr>
          <w:p w:rsidR="00E929A4" w:rsidRPr="00B04179" w:rsidRDefault="00DB4622" w:rsidP="0028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О.Г.</w:t>
            </w:r>
          </w:p>
        </w:tc>
      </w:tr>
      <w:tr w:rsidR="00DB4622" w:rsidRPr="005D76EC" w:rsidTr="00F610EA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1940" w:type="pct"/>
            <w:vAlign w:val="center"/>
          </w:tcPr>
          <w:p w:rsidR="00DB4622" w:rsidRPr="00B04179" w:rsidRDefault="00DB4622" w:rsidP="00F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A4">
              <w:rPr>
                <w:rFonts w:ascii="Times New Roman" w:hAnsi="Times New Roman" w:cs="Times New Roman"/>
                <w:sz w:val="24"/>
                <w:szCs w:val="24"/>
              </w:rPr>
              <w:t>Силовые элементы электроники</w:t>
            </w:r>
          </w:p>
        </w:tc>
        <w:tc>
          <w:tcPr>
            <w:tcW w:w="434" w:type="pct"/>
            <w:vAlign w:val="center"/>
          </w:tcPr>
          <w:p w:rsidR="00DB4622" w:rsidRPr="00B04179" w:rsidRDefault="00DB4622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vAlign w:val="center"/>
          </w:tcPr>
          <w:p w:rsidR="00DB4622" w:rsidRPr="00B04179" w:rsidRDefault="00DB4622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170/5</w:t>
            </w:r>
          </w:p>
        </w:tc>
        <w:tc>
          <w:tcPr>
            <w:tcW w:w="388" w:type="pct"/>
            <w:vAlign w:val="center"/>
          </w:tcPr>
          <w:p w:rsidR="00DB4622" w:rsidRPr="00B04179" w:rsidRDefault="00DB4622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vAlign w:val="center"/>
          </w:tcPr>
          <w:p w:rsidR="00DB4622" w:rsidRPr="00B04179" w:rsidRDefault="00DB4622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vAlign w:val="center"/>
          </w:tcPr>
          <w:p w:rsidR="00DB4622" w:rsidRPr="00B04179" w:rsidRDefault="00DB4622" w:rsidP="00F6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</w:t>
            </w:r>
          </w:p>
        </w:tc>
        <w:tc>
          <w:tcPr>
            <w:tcW w:w="809" w:type="pct"/>
            <w:vAlign w:val="center"/>
          </w:tcPr>
          <w:p w:rsidR="00DB4622" w:rsidRPr="00B04179" w:rsidRDefault="00DB4622" w:rsidP="00F61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E57FEF" w:rsidRPr="005D76EC" w:rsidTr="00B0417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940" w:type="pct"/>
            <w:vAlign w:val="center"/>
          </w:tcPr>
          <w:p w:rsidR="00E57FEF" w:rsidRPr="00B04179" w:rsidRDefault="00E929A4" w:rsidP="0028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9A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деревообработке</w:t>
            </w:r>
          </w:p>
        </w:tc>
        <w:tc>
          <w:tcPr>
            <w:tcW w:w="434" w:type="pct"/>
            <w:vAlign w:val="center"/>
          </w:tcPr>
          <w:p w:rsidR="00E57FEF" w:rsidRPr="00B04179" w:rsidRDefault="00E929A4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E57FEF" w:rsidRPr="00B04179" w:rsidRDefault="00E929A4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E57FEF" w:rsidRPr="00B04179" w:rsidRDefault="00DB4622" w:rsidP="00E57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vAlign w:val="center"/>
          </w:tcPr>
          <w:p w:rsidR="00E57FEF" w:rsidRPr="00B04179" w:rsidRDefault="00DB4622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vAlign w:val="center"/>
          </w:tcPr>
          <w:p w:rsidR="00E57FEF" w:rsidRPr="00B04179" w:rsidRDefault="00DB4622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406-4</w:t>
            </w:r>
          </w:p>
        </w:tc>
        <w:tc>
          <w:tcPr>
            <w:tcW w:w="809" w:type="pct"/>
            <w:vAlign w:val="center"/>
          </w:tcPr>
          <w:p w:rsidR="00E57FEF" w:rsidRPr="00B04179" w:rsidRDefault="00DB4622" w:rsidP="0028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Л.В.</w:t>
            </w:r>
          </w:p>
        </w:tc>
      </w:tr>
      <w:tr w:rsidR="00E929A4" w:rsidRPr="005D76EC" w:rsidTr="00B0417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940" w:type="pct"/>
            <w:vAlign w:val="center"/>
          </w:tcPr>
          <w:p w:rsidR="00E929A4" w:rsidRPr="00E929A4" w:rsidRDefault="00E929A4" w:rsidP="0028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3F8">
              <w:rPr>
                <w:rFonts w:ascii="Times New Roman" w:hAnsi="Times New Roman" w:cs="Times New Roman"/>
                <w:sz w:val="24"/>
                <w:szCs w:val="24"/>
              </w:rPr>
              <w:t>Твердотельное 3D моделирование, анализ и оптимизация объектов</w:t>
            </w:r>
          </w:p>
        </w:tc>
        <w:tc>
          <w:tcPr>
            <w:tcW w:w="434" w:type="pct"/>
            <w:vAlign w:val="center"/>
          </w:tcPr>
          <w:p w:rsidR="00E929A4" w:rsidRDefault="00E929A4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E929A4" w:rsidRPr="00B04179" w:rsidRDefault="00E929A4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E929A4" w:rsidRPr="00B04179" w:rsidRDefault="00DB4622" w:rsidP="00E57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75" w:type="pct"/>
            <w:vAlign w:val="center"/>
          </w:tcPr>
          <w:p w:rsidR="00E929A4" w:rsidRPr="00B04179" w:rsidRDefault="00DB4622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vAlign w:val="center"/>
          </w:tcPr>
          <w:p w:rsidR="00E929A4" w:rsidRPr="00B04179" w:rsidRDefault="00DB4622" w:rsidP="0028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</w:t>
            </w:r>
          </w:p>
        </w:tc>
        <w:tc>
          <w:tcPr>
            <w:tcW w:w="809" w:type="pct"/>
            <w:vAlign w:val="center"/>
          </w:tcPr>
          <w:p w:rsidR="00E929A4" w:rsidRPr="00B04179" w:rsidRDefault="00E10097" w:rsidP="0028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Г.Н.</w:t>
            </w:r>
          </w:p>
        </w:tc>
      </w:tr>
    </w:tbl>
    <w:p w:rsidR="001466B5" w:rsidRDefault="001466B5" w:rsidP="001466B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466B5" w:rsidRPr="00D8730E" w:rsidRDefault="001466B5" w:rsidP="001466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:rsidR="001466B5" w:rsidRPr="0008305B" w:rsidRDefault="001466B5" w:rsidP="0014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B5" w:rsidRPr="0008305B" w:rsidRDefault="001466B5" w:rsidP="0014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6B5" w:rsidRPr="0008305B" w:rsidRDefault="001466B5" w:rsidP="0014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D81BB8" w:rsidRDefault="00D81BB8" w:rsidP="00D81BB8">
      <w:pPr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br w:type="page"/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D81BB8" w:rsidRPr="00D8730E" w:rsidRDefault="00D81BB8" w:rsidP="00D81BB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D81BB8" w:rsidRPr="005663FF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D81BB8" w:rsidRPr="00D8730E" w:rsidRDefault="00D81BB8" w:rsidP="00D81B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D81BB8" w:rsidRPr="00D8730E" w:rsidRDefault="00D81BB8" w:rsidP="00D81B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магистрантов 1 курса заочной формы получения образования</w:t>
      </w:r>
    </w:p>
    <w:p w:rsidR="00D81BB8" w:rsidRPr="00D8730E" w:rsidRDefault="00D81BB8" w:rsidP="00D81BB8">
      <w:pPr>
        <w:pStyle w:val="TableParagraph"/>
        <w:ind w:left="-284"/>
        <w:contextualSpacing/>
        <w:jc w:val="center"/>
        <w:rPr>
          <w:b/>
          <w:bCs/>
          <w:sz w:val="28"/>
          <w:szCs w:val="28"/>
        </w:rPr>
      </w:pPr>
      <w:r w:rsidRPr="00D8730E">
        <w:rPr>
          <w:sz w:val="28"/>
          <w:szCs w:val="28"/>
        </w:rPr>
        <w:t xml:space="preserve">специальности 7-06-0722-02 </w:t>
      </w:r>
      <w:r w:rsidRPr="00D8730E">
        <w:rPr>
          <w:b/>
          <w:sz w:val="28"/>
          <w:szCs w:val="28"/>
        </w:rPr>
        <w:t>«Производство и переработка полимеров и композитов»</w:t>
      </w:r>
      <w:r w:rsidRPr="00D8730E">
        <w:rPr>
          <w:b/>
          <w:bCs/>
          <w:sz w:val="28"/>
          <w:szCs w:val="28"/>
        </w:rPr>
        <w:t>,</w:t>
      </w:r>
    </w:p>
    <w:p w:rsidR="00537702" w:rsidRPr="00D8730E" w:rsidRDefault="00537702" w:rsidP="005377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B04179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537702" w:rsidRPr="00D8730E" w:rsidRDefault="00537702" w:rsidP="00537702">
      <w:pPr>
        <w:pStyle w:val="TableParagraph"/>
        <w:ind w:left="-284"/>
        <w:contextualSpacing/>
        <w:jc w:val="center"/>
        <w:rPr>
          <w:rFonts w:eastAsia="Calibri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537702" w:rsidRPr="00305209" w:rsidTr="00E85299">
        <w:trPr>
          <w:trHeight w:val="289"/>
        </w:trPr>
        <w:tc>
          <w:tcPr>
            <w:tcW w:w="1940" w:type="pct"/>
            <w:vMerge w:val="restart"/>
            <w:vAlign w:val="center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537702" w:rsidRPr="00305209" w:rsidTr="00E85299">
        <w:tc>
          <w:tcPr>
            <w:tcW w:w="1940" w:type="pct"/>
            <w:vMerge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537702" w:rsidRPr="00305209" w:rsidRDefault="00537702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57" w:rsidRPr="005D76EC" w:rsidTr="00B04179">
        <w:trPr>
          <w:trHeight w:val="535"/>
        </w:trPr>
        <w:tc>
          <w:tcPr>
            <w:tcW w:w="1940" w:type="pct"/>
            <w:shd w:val="clear" w:color="auto" w:fill="auto"/>
            <w:vAlign w:val="center"/>
          </w:tcPr>
          <w:p w:rsidR="00104357" w:rsidRPr="00104357" w:rsidRDefault="00104357" w:rsidP="001043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04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Научно-исследовательск</w:t>
            </w:r>
            <w:r w:rsidRPr="0010435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04357">
              <w:rPr>
                <w:rFonts w:ascii="Times New Roman" w:hAnsi="Times New Roman" w:cs="Times New Roman"/>
                <w:sz w:val="24"/>
                <w:szCs w:val="24"/>
              </w:rPr>
              <w:t xml:space="preserve"> семинар   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04357" w:rsidRPr="005D76EC" w:rsidRDefault="00104357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04357" w:rsidRPr="005D76EC" w:rsidRDefault="00104357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04357" w:rsidRPr="005D76EC" w:rsidRDefault="00B56DB0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04357" w:rsidRPr="005D76EC" w:rsidRDefault="00B56DB0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104357" w:rsidRPr="005D76EC" w:rsidRDefault="00781E53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104357" w:rsidRPr="005D76EC" w:rsidRDefault="00781E53" w:rsidP="0001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B56DB0" w:rsidRPr="005D76EC" w:rsidTr="00907842">
        <w:trPr>
          <w:trHeight w:val="275"/>
        </w:trPr>
        <w:tc>
          <w:tcPr>
            <w:tcW w:w="1940" w:type="pct"/>
            <w:shd w:val="clear" w:color="auto" w:fill="auto"/>
            <w:vAlign w:val="center"/>
          </w:tcPr>
          <w:p w:rsidR="00B56DB0" w:rsidRPr="00104357" w:rsidRDefault="00B56DB0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43">
              <w:rPr>
                <w:rFonts w:ascii="Times New Roman" w:hAnsi="Times New Roman" w:cs="Times New Roman"/>
                <w:sz w:val="24"/>
                <w:szCs w:val="24"/>
              </w:rPr>
              <w:t>Физико-химические методы исследования полимерных композиционных материалов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9356A" w:rsidRDefault="00B56DB0" w:rsidP="00F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105-2</w:t>
            </w:r>
            <w:r w:rsidR="00F935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6DB0" w:rsidRPr="005D76EC" w:rsidRDefault="00F9356A" w:rsidP="00F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56DB0" w:rsidRDefault="00B56DB0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F935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356A" w:rsidRPr="003B3FAB" w:rsidRDefault="00F9356A" w:rsidP="00F93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Наркевич А.Л.</w:t>
            </w:r>
          </w:p>
        </w:tc>
      </w:tr>
      <w:tr w:rsidR="00B56DB0" w:rsidRPr="005D76EC" w:rsidTr="00907842">
        <w:trPr>
          <w:trHeight w:val="271"/>
        </w:trPr>
        <w:tc>
          <w:tcPr>
            <w:tcW w:w="1940" w:type="pct"/>
            <w:shd w:val="clear" w:color="auto" w:fill="auto"/>
            <w:vAlign w:val="center"/>
          </w:tcPr>
          <w:p w:rsidR="00B56DB0" w:rsidRPr="00104357" w:rsidRDefault="00B56DB0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43">
              <w:rPr>
                <w:rFonts w:ascii="Times New Roman" w:hAnsi="Times New Roman" w:cs="Times New Roman"/>
                <w:sz w:val="24"/>
                <w:szCs w:val="24"/>
              </w:rPr>
              <w:t>Получение полимерных композиционных материалов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B56DB0" w:rsidRPr="005D76EC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56DB0" w:rsidRDefault="00B56DB0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105-2</w:t>
            </w:r>
            <w:r w:rsidR="00F935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356A" w:rsidRPr="005D76EC" w:rsidRDefault="00F9356A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B56DB0" w:rsidRDefault="00B56DB0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F935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356A" w:rsidRPr="003B3FAB" w:rsidRDefault="00F9356A" w:rsidP="00F93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82985" w:rsidRPr="005D76EC" w:rsidTr="00B04179">
        <w:trPr>
          <w:trHeight w:val="278"/>
        </w:trPr>
        <w:tc>
          <w:tcPr>
            <w:tcW w:w="1940" w:type="pct"/>
            <w:shd w:val="clear" w:color="auto" w:fill="auto"/>
            <w:vAlign w:val="center"/>
          </w:tcPr>
          <w:p w:rsidR="00282985" w:rsidRPr="00B04179" w:rsidRDefault="00282985" w:rsidP="0028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43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282985" w:rsidRPr="005D76EC" w:rsidRDefault="00282985" w:rsidP="0028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282985" w:rsidRPr="005D76EC" w:rsidRDefault="00282985" w:rsidP="0028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82985" w:rsidRPr="005D76EC" w:rsidRDefault="005304E2" w:rsidP="0028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82985" w:rsidRPr="005D76EC" w:rsidRDefault="005304E2" w:rsidP="0028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282985" w:rsidRPr="005D76EC" w:rsidRDefault="005304E2" w:rsidP="0028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123-2 общ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82985" w:rsidRPr="00AC6CDC" w:rsidRDefault="00282985" w:rsidP="00282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Савчанчик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42629" w:rsidRPr="005D76EC" w:rsidTr="00907842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940" w:type="pct"/>
            <w:vAlign w:val="center"/>
          </w:tcPr>
          <w:p w:rsidR="00A42629" w:rsidRPr="00104357" w:rsidRDefault="00A42629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43">
              <w:rPr>
                <w:rFonts w:ascii="Times New Roman" w:hAnsi="Times New Roman" w:cs="Times New Roman"/>
                <w:sz w:val="24"/>
                <w:szCs w:val="24"/>
              </w:rPr>
              <w:t>Полимерные композиционные материалы</w:t>
            </w:r>
          </w:p>
        </w:tc>
        <w:tc>
          <w:tcPr>
            <w:tcW w:w="434" w:type="pct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vAlign w:val="center"/>
          </w:tcPr>
          <w:p w:rsidR="00A42629" w:rsidRPr="005D76EC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9" w:type="pct"/>
            <w:vAlign w:val="center"/>
          </w:tcPr>
          <w:p w:rsidR="00A42629" w:rsidRDefault="00A42629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105-2</w:t>
            </w:r>
            <w:r w:rsidR="00F935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356A" w:rsidRPr="005D76EC" w:rsidRDefault="00F9356A" w:rsidP="0090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</w:t>
            </w:r>
          </w:p>
        </w:tc>
        <w:tc>
          <w:tcPr>
            <w:tcW w:w="809" w:type="pct"/>
            <w:vAlign w:val="center"/>
          </w:tcPr>
          <w:p w:rsidR="00A42629" w:rsidRDefault="00A42629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>Лешкевич.А.В</w:t>
            </w:r>
            <w:proofErr w:type="spellEnd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35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356A" w:rsidRPr="003B3FAB" w:rsidRDefault="00F9356A" w:rsidP="0090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47BB9" w:rsidRPr="005D76EC" w:rsidTr="00B04179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1940" w:type="pct"/>
            <w:vAlign w:val="center"/>
          </w:tcPr>
          <w:p w:rsidR="00C47BB9" w:rsidRPr="00104357" w:rsidRDefault="00C47BB9" w:rsidP="00C4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4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науке и производстве</w:t>
            </w:r>
          </w:p>
        </w:tc>
        <w:tc>
          <w:tcPr>
            <w:tcW w:w="434" w:type="pct"/>
            <w:vAlign w:val="center"/>
          </w:tcPr>
          <w:p w:rsidR="00C47BB9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C47BB9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vAlign w:val="center"/>
          </w:tcPr>
          <w:p w:rsidR="00C47BB9" w:rsidRPr="005D76EC" w:rsidRDefault="00DD7DCE" w:rsidP="00DD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bookmarkStart w:id="0" w:name="_GoBack"/>
            <w:bookmarkEnd w:id="0"/>
          </w:p>
        </w:tc>
        <w:tc>
          <w:tcPr>
            <w:tcW w:w="475" w:type="pct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vAlign w:val="center"/>
          </w:tcPr>
          <w:p w:rsidR="00C47BB9" w:rsidRPr="005D76EC" w:rsidRDefault="00C47BB9" w:rsidP="00C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</w:t>
            </w:r>
          </w:p>
        </w:tc>
        <w:tc>
          <w:tcPr>
            <w:tcW w:w="809" w:type="pct"/>
            <w:vAlign w:val="center"/>
          </w:tcPr>
          <w:p w:rsidR="00C47BB9" w:rsidRPr="003B3FAB" w:rsidRDefault="00C47BB9" w:rsidP="00C47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3B3FAB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</w:tbl>
    <w:p w:rsidR="00537702" w:rsidRDefault="00537702" w:rsidP="0053770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104357" w:rsidRPr="0008305B" w:rsidRDefault="00104357" w:rsidP="0010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357" w:rsidRPr="0008305B" w:rsidRDefault="00104357" w:rsidP="0010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357" w:rsidRPr="0008305B" w:rsidRDefault="00104357" w:rsidP="0010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p w:rsidR="00D81BB8" w:rsidRPr="00D8730E" w:rsidRDefault="00D81BB8" w:rsidP="00D81BB8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D81BB8" w:rsidRPr="00D8730E" w:rsidRDefault="00D81BB8" w:rsidP="00D81BB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F54A1" w:rsidRPr="00D8730E" w:rsidRDefault="00FF54A1" w:rsidP="00FF54A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lastRenderedPageBreak/>
        <w:t>УЧРЕЖДЕНИЕ ОБРАЗОВАНИЯ</w:t>
      </w:r>
    </w:p>
    <w:p w:rsidR="00FF54A1" w:rsidRPr="00D8730E" w:rsidRDefault="00FF54A1" w:rsidP="00FF54A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«БЕЛОРУССКИЙ ГОСУДАРСТВЕННЫЙ ТЕХНОЛОГИЧЕСКИЙ УНИВЕРСИТЕТ»</w:t>
      </w:r>
    </w:p>
    <w:p w:rsidR="00FF54A1" w:rsidRPr="00D8730E" w:rsidRDefault="00FF54A1" w:rsidP="00FF54A1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D8730E">
        <w:rPr>
          <w:rFonts w:ascii="Times New Roman" w:hAnsi="Times New Roman" w:cs="Times New Roman"/>
          <w:spacing w:val="20"/>
          <w:sz w:val="28"/>
          <w:szCs w:val="28"/>
        </w:rPr>
        <w:t>УТВЕРЖДАЮ</w:t>
      </w:r>
    </w:p>
    <w:p w:rsidR="00FF54A1" w:rsidRPr="005663FF" w:rsidRDefault="00FF54A1" w:rsidP="00FF5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3F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FF54A1" w:rsidRPr="00D8730E" w:rsidRDefault="00FF54A1" w:rsidP="00FF5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 xml:space="preserve">_____________ А.А. </w:t>
      </w:r>
      <w:proofErr w:type="spellStart"/>
      <w:r w:rsidRPr="00D8730E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</w:p>
    <w:p w:rsidR="00FF54A1" w:rsidRPr="00D8730E" w:rsidRDefault="00FF54A1" w:rsidP="00FF5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730E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730E">
        <w:rPr>
          <w:rFonts w:ascii="Times New Roman" w:hAnsi="Times New Roman" w:cs="Times New Roman"/>
          <w:sz w:val="28"/>
          <w:szCs w:val="28"/>
        </w:rPr>
        <w:t>__» _____________202</w:t>
      </w:r>
      <w:r>
        <w:rPr>
          <w:rFonts w:ascii="Times New Roman" w:hAnsi="Times New Roman" w:cs="Times New Roman"/>
          <w:sz w:val="28"/>
          <w:szCs w:val="28"/>
        </w:rPr>
        <w:t>4 г.</w:t>
      </w:r>
    </w:p>
    <w:p w:rsidR="00FF54A1" w:rsidRPr="00D8730E" w:rsidRDefault="00FF54A1" w:rsidP="00FF54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</w:p>
    <w:p w:rsidR="00FF54A1" w:rsidRPr="00D8730E" w:rsidRDefault="00FF54A1" w:rsidP="00FF54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AE9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:rsidR="00FF54A1" w:rsidRPr="00D8730E" w:rsidRDefault="00FF54A1" w:rsidP="00FF54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зачетов и экзаменов для магистранта </w:t>
      </w:r>
      <w:r w:rsidR="00434115">
        <w:rPr>
          <w:rFonts w:ascii="Times New Roman" w:eastAsia="Calibri" w:hAnsi="Times New Roman" w:cs="Times New Roman"/>
          <w:sz w:val="28"/>
          <w:szCs w:val="28"/>
        </w:rPr>
        <w:t>1</w:t>
      </w:r>
      <w:r w:rsidRPr="00D8730E">
        <w:rPr>
          <w:rFonts w:ascii="Times New Roman" w:eastAsia="Calibri" w:hAnsi="Times New Roman" w:cs="Times New Roman"/>
          <w:sz w:val="28"/>
          <w:szCs w:val="28"/>
        </w:rPr>
        <w:t xml:space="preserve"> курса заочной формы получения образования</w:t>
      </w:r>
    </w:p>
    <w:p w:rsidR="00FF54A1" w:rsidRDefault="00FF54A1" w:rsidP="00FF54A1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9090F">
        <w:rPr>
          <w:rFonts w:ascii="Times New Roman" w:hAnsi="Times New Roman" w:cs="Times New Roman"/>
          <w:b/>
          <w:sz w:val="28"/>
          <w:szCs w:val="28"/>
        </w:rPr>
        <w:t>7-06-</w:t>
      </w:r>
      <w:r>
        <w:rPr>
          <w:rFonts w:ascii="Times New Roman" w:hAnsi="Times New Roman" w:cs="Times New Roman"/>
          <w:b/>
          <w:sz w:val="28"/>
          <w:szCs w:val="28"/>
        </w:rPr>
        <w:t>0612-03</w:t>
      </w:r>
      <w:r w:rsidRPr="0009090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Системы управления информацией</w:t>
      </w:r>
      <w:r w:rsidRPr="0009090F">
        <w:rPr>
          <w:rFonts w:ascii="Times New Roman" w:hAnsi="Times New Roman" w:cs="Times New Roman"/>
          <w:b/>
          <w:sz w:val="28"/>
          <w:szCs w:val="28"/>
        </w:rPr>
        <w:t>»</w:t>
      </w:r>
      <w:r w:rsidRPr="0009090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,</w:t>
      </w:r>
    </w:p>
    <w:p w:rsidR="00FF54A1" w:rsidRPr="00D8730E" w:rsidRDefault="00FF54A1" w:rsidP="00FF54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860">
        <w:rPr>
          <w:rFonts w:ascii="Times New Roman" w:eastAsia="Calibri" w:hAnsi="Times New Roman" w:cs="Times New Roman"/>
          <w:sz w:val="28"/>
          <w:szCs w:val="28"/>
        </w:rPr>
        <w:t>на период лаборато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рно-экзаменационной сессии </w:t>
      </w:r>
      <w:r w:rsidR="00434115" w:rsidRPr="00CA7985">
        <w:rPr>
          <w:rFonts w:ascii="Times New Roman" w:eastAsia="Calibri" w:hAnsi="Times New Roman" w:cs="Times New Roman"/>
          <w:b/>
          <w:sz w:val="28"/>
          <w:szCs w:val="28"/>
        </w:rPr>
        <w:t>13.01.2025-26.01.2025 г.</w:t>
      </w:r>
    </w:p>
    <w:p w:rsidR="00FF54A1" w:rsidRPr="00D8730E" w:rsidRDefault="00FF54A1" w:rsidP="00FF54A1">
      <w:pPr>
        <w:pStyle w:val="TableParagraph"/>
        <w:ind w:left="-284"/>
        <w:contextualSpacing/>
        <w:jc w:val="center"/>
        <w:rPr>
          <w:rFonts w:eastAsia="Calibri"/>
          <w:sz w:val="16"/>
          <w:szCs w:val="28"/>
        </w:rPr>
      </w:pPr>
    </w:p>
    <w:tbl>
      <w:tblPr>
        <w:tblStyle w:val="a3"/>
        <w:tblW w:w="4944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6"/>
        <w:gridCol w:w="1250"/>
        <w:gridCol w:w="1512"/>
        <w:gridCol w:w="1117"/>
        <w:gridCol w:w="1368"/>
        <w:gridCol w:w="1235"/>
        <w:gridCol w:w="2329"/>
      </w:tblGrid>
      <w:tr w:rsidR="00FF54A1" w:rsidRPr="00305209" w:rsidTr="00806947">
        <w:trPr>
          <w:trHeight w:val="289"/>
        </w:trPr>
        <w:tc>
          <w:tcPr>
            <w:tcW w:w="1940" w:type="pct"/>
            <w:vMerge w:val="restart"/>
            <w:vAlign w:val="center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34" w:type="pct"/>
            <w:vMerge w:val="restart"/>
            <w:vAlign w:val="center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525" w:type="pct"/>
            <w:vMerge w:val="restart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-во часов/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. ед. по уч.</w:t>
            </w: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плану</w:t>
            </w:r>
          </w:p>
        </w:tc>
        <w:tc>
          <w:tcPr>
            <w:tcW w:w="1292" w:type="pct"/>
            <w:gridSpan w:val="3"/>
            <w:vAlign w:val="center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Информация о промежуточной аттестации</w:t>
            </w:r>
          </w:p>
        </w:tc>
        <w:tc>
          <w:tcPr>
            <w:tcW w:w="809" w:type="pct"/>
            <w:vMerge w:val="restart"/>
            <w:vAlign w:val="center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FF54A1" w:rsidRPr="00305209" w:rsidTr="00806947">
        <w:tc>
          <w:tcPr>
            <w:tcW w:w="1940" w:type="pct"/>
            <w:vMerge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" w:type="pct"/>
            <w:vAlign w:val="center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9" w:type="pct"/>
            <w:vAlign w:val="center"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20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09" w:type="pct"/>
            <w:vMerge/>
          </w:tcPr>
          <w:p w:rsidR="00FF54A1" w:rsidRPr="00305209" w:rsidRDefault="00FF54A1" w:rsidP="0001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C8" w:rsidRPr="005D76EC" w:rsidTr="00434115">
        <w:trPr>
          <w:trHeight w:val="303"/>
        </w:trPr>
        <w:tc>
          <w:tcPr>
            <w:tcW w:w="1940" w:type="pct"/>
            <w:shd w:val="clear" w:color="auto" w:fill="auto"/>
            <w:vAlign w:val="center"/>
          </w:tcPr>
          <w:p w:rsidR="00E24BC8" w:rsidRPr="00F802BE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E">
              <w:rPr>
                <w:rFonts w:ascii="Times New Roman" w:hAnsi="Times New Roman" w:cs="Times New Roman"/>
                <w:sz w:val="24"/>
                <w:szCs w:val="24"/>
              </w:rPr>
              <w:t>Случайные процессы в системах обработки информации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324а-1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24BC8" w:rsidRPr="008E7C7C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7C">
              <w:rPr>
                <w:rFonts w:ascii="Times New Roman" w:hAnsi="Times New Roman" w:cs="Times New Roman"/>
                <w:sz w:val="24"/>
                <w:szCs w:val="24"/>
              </w:rPr>
              <w:t>Шешолко</w:t>
            </w:r>
            <w:proofErr w:type="spellEnd"/>
            <w:r w:rsidRPr="008E7C7C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4BC8" w:rsidRPr="005D76EC" w:rsidTr="00434115">
        <w:trPr>
          <w:trHeight w:val="297"/>
        </w:trPr>
        <w:tc>
          <w:tcPr>
            <w:tcW w:w="1940" w:type="pct"/>
            <w:shd w:val="clear" w:color="auto" w:fill="auto"/>
            <w:vAlign w:val="center"/>
          </w:tcPr>
          <w:p w:rsidR="00E24BC8" w:rsidRPr="00FF54A1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E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делового и профессионального общения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223-2 общ.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E24BC8" w:rsidRPr="00AC6CDC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Никишова А.В.</w:t>
            </w:r>
          </w:p>
        </w:tc>
      </w:tr>
      <w:tr w:rsidR="00E24BC8" w:rsidRPr="005D76EC" w:rsidTr="00434115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940" w:type="pct"/>
            <w:vAlign w:val="center"/>
          </w:tcPr>
          <w:p w:rsidR="00E24BC8" w:rsidRPr="00FF54A1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E">
              <w:rPr>
                <w:rFonts w:ascii="Times New Roman" w:hAnsi="Times New Roman" w:cs="Times New Roman"/>
                <w:sz w:val="24"/>
                <w:szCs w:val="24"/>
              </w:rPr>
              <w:t>Теория оптимальных систем</w:t>
            </w:r>
          </w:p>
        </w:tc>
        <w:tc>
          <w:tcPr>
            <w:tcW w:w="434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198/6</w:t>
            </w:r>
          </w:p>
        </w:tc>
        <w:tc>
          <w:tcPr>
            <w:tcW w:w="388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75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324а-1</w:t>
            </w:r>
          </w:p>
        </w:tc>
        <w:tc>
          <w:tcPr>
            <w:tcW w:w="809" w:type="pct"/>
            <w:vAlign w:val="center"/>
          </w:tcPr>
          <w:p w:rsidR="00E24BC8" w:rsidRPr="008E7C7C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7C">
              <w:rPr>
                <w:rFonts w:ascii="Times New Roman" w:hAnsi="Times New Roman" w:cs="Times New Roman"/>
                <w:sz w:val="24"/>
                <w:szCs w:val="24"/>
              </w:rPr>
              <w:t>Шешолко</w:t>
            </w:r>
            <w:proofErr w:type="spellEnd"/>
            <w:r w:rsidRPr="008E7C7C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  <w:tr w:rsidR="00E24BC8" w:rsidRPr="005D76EC" w:rsidTr="00434115">
        <w:tblPrEx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1940" w:type="pct"/>
            <w:vAlign w:val="center"/>
          </w:tcPr>
          <w:p w:rsidR="00E24BC8" w:rsidRPr="00FF54A1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2BE">
              <w:rPr>
                <w:rFonts w:ascii="Times New Roman" w:hAnsi="Times New Roman" w:cs="Times New Roman"/>
                <w:sz w:val="24"/>
                <w:szCs w:val="24"/>
              </w:rPr>
              <w:t>Модели и методы поддержки принятия решений</w:t>
            </w:r>
          </w:p>
        </w:tc>
        <w:tc>
          <w:tcPr>
            <w:tcW w:w="434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25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198/6</w:t>
            </w:r>
          </w:p>
        </w:tc>
        <w:tc>
          <w:tcPr>
            <w:tcW w:w="388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75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29" w:type="pct"/>
            <w:vAlign w:val="center"/>
          </w:tcPr>
          <w:p w:rsidR="00E24BC8" w:rsidRPr="005D76EC" w:rsidRDefault="00E24BC8" w:rsidP="00E2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324а-1</w:t>
            </w:r>
          </w:p>
        </w:tc>
        <w:tc>
          <w:tcPr>
            <w:tcW w:w="809" w:type="pct"/>
            <w:vAlign w:val="center"/>
          </w:tcPr>
          <w:p w:rsidR="00E24BC8" w:rsidRPr="008E7C7C" w:rsidRDefault="00E24BC8" w:rsidP="00E24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C7C">
              <w:rPr>
                <w:rFonts w:ascii="Times New Roman" w:hAnsi="Times New Roman" w:cs="Times New Roman"/>
                <w:sz w:val="24"/>
                <w:szCs w:val="24"/>
              </w:rPr>
              <w:t>Шешолко</w:t>
            </w:r>
            <w:proofErr w:type="spellEnd"/>
            <w:r w:rsidRPr="008E7C7C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</w:tr>
    </w:tbl>
    <w:p w:rsidR="00FF54A1" w:rsidRDefault="00FF54A1" w:rsidP="00FF54A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FF54A1" w:rsidRPr="0008305B" w:rsidRDefault="00FF54A1" w:rsidP="00FF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ООП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Кончиц</w:t>
      </w:r>
      <w:proofErr w:type="spellEnd"/>
      <w:r w:rsidRPr="0008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A1" w:rsidRPr="0008305B" w:rsidRDefault="00FF54A1" w:rsidP="00FF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115" w:rsidRDefault="00FF54A1" w:rsidP="00437A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8305B">
        <w:rPr>
          <w:rFonts w:ascii="Times New Roman" w:hAnsi="Times New Roman" w:cs="Times New Roman"/>
          <w:sz w:val="28"/>
          <w:szCs w:val="28"/>
        </w:rPr>
        <w:t>Начальник отдела МП</w:t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</w:r>
      <w:r w:rsidRPr="0008305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08305B">
        <w:rPr>
          <w:rFonts w:ascii="Times New Roman" w:hAnsi="Times New Roman" w:cs="Times New Roman"/>
          <w:sz w:val="28"/>
          <w:szCs w:val="28"/>
        </w:rPr>
        <w:t>Алфутина</w:t>
      </w:r>
      <w:proofErr w:type="spellEnd"/>
    </w:p>
    <w:sectPr w:rsidR="00434115" w:rsidSect="005569A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B8"/>
    <w:rsid w:val="00011358"/>
    <w:rsid w:val="00015F6C"/>
    <w:rsid w:val="000305F8"/>
    <w:rsid w:val="0004359D"/>
    <w:rsid w:val="00057A79"/>
    <w:rsid w:val="0006720E"/>
    <w:rsid w:val="0008247A"/>
    <w:rsid w:val="0008356C"/>
    <w:rsid w:val="00085D55"/>
    <w:rsid w:val="00091805"/>
    <w:rsid w:val="000A3C3E"/>
    <w:rsid w:val="000C236D"/>
    <w:rsid w:val="000D4EF9"/>
    <w:rsid w:val="000E24BE"/>
    <w:rsid w:val="000F22EC"/>
    <w:rsid w:val="00104357"/>
    <w:rsid w:val="00105091"/>
    <w:rsid w:val="00110604"/>
    <w:rsid w:val="001161C4"/>
    <w:rsid w:val="00124305"/>
    <w:rsid w:val="00126D8B"/>
    <w:rsid w:val="0013355A"/>
    <w:rsid w:val="001466B5"/>
    <w:rsid w:val="001A5620"/>
    <w:rsid w:val="001C4001"/>
    <w:rsid w:val="001D1AF5"/>
    <w:rsid w:val="001E66CD"/>
    <w:rsid w:val="001F3636"/>
    <w:rsid w:val="001F781E"/>
    <w:rsid w:val="002228D8"/>
    <w:rsid w:val="002403C7"/>
    <w:rsid w:val="0024133F"/>
    <w:rsid w:val="00250F7A"/>
    <w:rsid w:val="00274554"/>
    <w:rsid w:val="00282985"/>
    <w:rsid w:val="00285B10"/>
    <w:rsid w:val="002868A2"/>
    <w:rsid w:val="002A65FF"/>
    <w:rsid w:val="002B6AFB"/>
    <w:rsid w:val="002F1A7B"/>
    <w:rsid w:val="00314D35"/>
    <w:rsid w:val="00323522"/>
    <w:rsid w:val="003713ED"/>
    <w:rsid w:val="003804EA"/>
    <w:rsid w:val="00381882"/>
    <w:rsid w:val="00387376"/>
    <w:rsid w:val="003B174B"/>
    <w:rsid w:val="003B3FAB"/>
    <w:rsid w:val="003C734D"/>
    <w:rsid w:val="003C752D"/>
    <w:rsid w:val="004144E9"/>
    <w:rsid w:val="00422D6E"/>
    <w:rsid w:val="00434115"/>
    <w:rsid w:val="00437A84"/>
    <w:rsid w:val="00451492"/>
    <w:rsid w:val="004651B4"/>
    <w:rsid w:val="004D6FEC"/>
    <w:rsid w:val="004E09EA"/>
    <w:rsid w:val="00505DF4"/>
    <w:rsid w:val="005150E8"/>
    <w:rsid w:val="00515EF0"/>
    <w:rsid w:val="005304E2"/>
    <w:rsid w:val="00530787"/>
    <w:rsid w:val="0053746B"/>
    <w:rsid w:val="00537702"/>
    <w:rsid w:val="005569A2"/>
    <w:rsid w:val="0059190D"/>
    <w:rsid w:val="005951D3"/>
    <w:rsid w:val="005A57DC"/>
    <w:rsid w:val="005A5E7A"/>
    <w:rsid w:val="005B49B3"/>
    <w:rsid w:val="005B6632"/>
    <w:rsid w:val="005D31A6"/>
    <w:rsid w:val="005F22CB"/>
    <w:rsid w:val="00651434"/>
    <w:rsid w:val="00655D83"/>
    <w:rsid w:val="00666B03"/>
    <w:rsid w:val="00697745"/>
    <w:rsid w:val="00697CFD"/>
    <w:rsid w:val="006A4443"/>
    <w:rsid w:val="006C4525"/>
    <w:rsid w:val="006C7CAD"/>
    <w:rsid w:val="006D1EE6"/>
    <w:rsid w:val="006D23B7"/>
    <w:rsid w:val="006E3247"/>
    <w:rsid w:val="007166AE"/>
    <w:rsid w:val="00716AA7"/>
    <w:rsid w:val="00761C81"/>
    <w:rsid w:val="00781E53"/>
    <w:rsid w:val="0079264B"/>
    <w:rsid w:val="0079618A"/>
    <w:rsid w:val="0079735F"/>
    <w:rsid w:val="007C245F"/>
    <w:rsid w:val="008058DB"/>
    <w:rsid w:val="00806947"/>
    <w:rsid w:val="0081426A"/>
    <w:rsid w:val="0081435A"/>
    <w:rsid w:val="008371E6"/>
    <w:rsid w:val="008C1F2E"/>
    <w:rsid w:val="008C47EF"/>
    <w:rsid w:val="008D31CC"/>
    <w:rsid w:val="008D6D9E"/>
    <w:rsid w:val="008E5EC9"/>
    <w:rsid w:val="008E7C7C"/>
    <w:rsid w:val="00915DED"/>
    <w:rsid w:val="00920425"/>
    <w:rsid w:val="00921E2D"/>
    <w:rsid w:val="009641F0"/>
    <w:rsid w:val="0097213B"/>
    <w:rsid w:val="009727F0"/>
    <w:rsid w:val="009847AD"/>
    <w:rsid w:val="009C1C89"/>
    <w:rsid w:val="009C6779"/>
    <w:rsid w:val="009E5002"/>
    <w:rsid w:val="00A27639"/>
    <w:rsid w:val="00A42629"/>
    <w:rsid w:val="00A42E07"/>
    <w:rsid w:val="00A550F6"/>
    <w:rsid w:val="00A70982"/>
    <w:rsid w:val="00A709C8"/>
    <w:rsid w:val="00A96069"/>
    <w:rsid w:val="00AA2963"/>
    <w:rsid w:val="00AB7108"/>
    <w:rsid w:val="00AB7C2A"/>
    <w:rsid w:val="00AC6CDC"/>
    <w:rsid w:val="00AC73F8"/>
    <w:rsid w:val="00AD6E8D"/>
    <w:rsid w:val="00AE226D"/>
    <w:rsid w:val="00AE4FAB"/>
    <w:rsid w:val="00B04179"/>
    <w:rsid w:val="00B13D48"/>
    <w:rsid w:val="00B16649"/>
    <w:rsid w:val="00B42560"/>
    <w:rsid w:val="00B44C99"/>
    <w:rsid w:val="00B45529"/>
    <w:rsid w:val="00B53661"/>
    <w:rsid w:val="00B56DB0"/>
    <w:rsid w:val="00B651F0"/>
    <w:rsid w:val="00B65F37"/>
    <w:rsid w:val="00B96299"/>
    <w:rsid w:val="00BC60E5"/>
    <w:rsid w:val="00C057B4"/>
    <w:rsid w:val="00C077C0"/>
    <w:rsid w:val="00C12CC9"/>
    <w:rsid w:val="00C133C0"/>
    <w:rsid w:val="00C47BB9"/>
    <w:rsid w:val="00C55305"/>
    <w:rsid w:val="00C5666B"/>
    <w:rsid w:val="00C57AA9"/>
    <w:rsid w:val="00C84E2B"/>
    <w:rsid w:val="00C85BA1"/>
    <w:rsid w:val="00C91298"/>
    <w:rsid w:val="00CA7985"/>
    <w:rsid w:val="00CB1DA4"/>
    <w:rsid w:val="00CC4B2F"/>
    <w:rsid w:val="00CE7B0D"/>
    <w:rsid w:val="00D028D0"/>
    <w:rsid w:val="00D05E74"/>
    <w:rsid w:val="00D34025"/>
    <w:rsid w:val="00D5045E"/>
    <w:rsid w:val="00D70335"/>
    <w:rsid w:val="00D722D7"/>
    <w:rsid w:val="00D81BB8"/>
    <w:rsid w:val="00D84132"/>
    <w:rsid w:val="00DA41F2"/>
    <w:rsid w:val="00DB4622"/>
    <w:rsid w:val="00DD58D2"/>
    <w:rsid w:val="00DD7DCE"/>
    <w:rsid w:val="00DE7B31"/>
    <w:rsid w:val="00DF33DF"/>
    <w:rsid w:val="00E10097"/>
    <w:rsid w:val="00E22616"/>
    <w:rsid w:val="00E24BC8"/>
    <w:rsid w:val="00E47142"/>
    <w:rsid w:val="00E57FEF"/>
    <w:rsid w:val="00E640D1"/>
    <w:rsid w:val="00E7735E"/>
    <w:rsid w:val="00E778D3"/>
    <w:rsid w:val="00E85299"/>
    <w:rsid w:val="00E929A4"/>
    <w:rsid w:val="00ED2914"/>
    <w:rsid w:val="00EE1C5B"/>
    <w:rsid w:val="00EE5955"/>
    <w:rsid w:val="00F10F8E"/>
    <w:rsid w:val="00F15E3C"/>
    <w:rsid w:val="00F347EE"/>
    <w:rsid w:val="00F42258"/>
    <w:rsid w:val="00F5449D"/>
    <w:rsid w:val="00F75219"/>
    <w:rsid w:val="00F802BE"/>
    <w:rsid w:val="00F82A83"/>
    <w:rsid w:val="00F9356A"/>
    <w:rsid w:val="00FB2090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4DB1"/>
  <w15:docId w15:val="{FBE5148E-7EA4-451B-ABDA-979B5025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1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hps">
    <w:name w:val="hps"/>
    <w:basedOn w:val="a0"/>
    <w:rsid w:val="00D81BB8"/>
  </w:style>
  <w:style w:type="paragraph" w:styleId="a4">
    <w:name w:val="Balloon Text"/>
    <w:basedOn w:val="a"/>
    <w:link w:val="a5"/>
    <w:uiPriority w:val="99"/>
    <w:semiHidden/>
    <w:unhideWhenUsed/>
    <w:rsid w:val="00D8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0408-D8E2-4AB4-A78C-90DF7B8D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2024-12-18T12:20:00Z</dcterms:created>
  <dcterms:modified xsi:type="dcterms:W3CDTF">2024-12-19T09:23:00Z</dcterms:modified>
</cp:coreProperties>
</file>